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10A8E" w14:textId="1C273F3B" w:rsidR="009448F0" w:rsidRPr="00626C93" w:rsidRDefault="00BA76AF" w:rsidP="00507EC8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 w:rsidR="00662899" w:rsidRPr="00626C93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 w:rsidR="00662899" w:rsidRPr="00626C93">
        <w:rPr>
          <w:rFonts w:ascii="仿宋" w:eastAsia="仿宋" w:hAnsi="仿宋"/>
          <w:bCs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366EBDA8" w14:textId="13A1029D" w:rsidR="009448F0" w:rsidRPr="00626C93" w:rsidRDefault="00043DA3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 w:rsidRPr="00626C93">
        <w:rPr>
          <w:rFonts w:ascii="Cambria" w:hAnsi="Cambria"/>
          <w:bCs/>
          <w:kern w:val="0"/>
          <w:sz w:val="36"/>
          <w:szCs w:val="32"/>
        </w:rPr>
        <w:t>201</w:t>
      </w:r>
      <w:r w:rsidR="00BA76AF">
        <w:rPr>
          <w:rFonts w:ascii="Cambria" w:hAnsi="Cambria"/>
          <w:bCs/>
          <w:kern w:val="0"/>
          <w:sz w:val="36"/>
          <w:szCs w:val="32"/>
        </w:rPr>
        <w:t>8</w:t>
      </w:r>
      <w:r w:rsidR="00662899" w:rsidRPr="00626C93"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 w:rsidRPr="00626C93">
        <w:rPr>
          <w:rFonts w:ascii="Cambria" w:hAnsi="Cambria"/>
          <w:bCs/>
          <w:kern w:val="0"/>
          <w:sz w:val="36"/>
          <w:szCs w:val="32"/>
        </w:rPr>
        <w:t>201</w:t>
      </w:r>
      <w:r w:rsidR="00BA76AF">
        <w:rPr>
          <w:rFonts w:ascii="Cambria" w:hAnsi="Cambria"/>
          <w:bCs/>
          <w:kern w:val="0"/>
          <w:sz w:val="36"/>
          <w:szCs w:val="32"/>
        </w:rPr>
        <w:t>9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 w:rsidR="00662899" w:rsidRPr="00626C93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 w:rsidR="00662899" w:rsidRPr="00626C93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16EA83A" w14:textId="77777777" w:rsidR="00DA5116" w:rsidRPr="00626C93" w:rsidRDefault="00DA5116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D389CE1" w14:textId="77777777" w:rsidR="009448F0" w:rsidRPr="00626C93" w:rsidRDefault="0066289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1FE7151E" w14:textId="14D79710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全体团员，201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 w:rsidR="00A90E46"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 w:rsidR="00A90E46"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7F21EE45" w14:textId="155EE3F6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proofErr w:type="gramStart"/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</w:t>
      </w:r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通知</w:t>
      </w:r>
      <w:proofErr w:type="gramEnd"/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内容。</w:t>
      </w:r>
    </w:p>
    <w:p w14:paraId="53BECD1E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9CFE212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（1）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，不可与“优秀团干部”兼得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720B524" w14:textId="63B83E84" w:rsidR="00136846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2A0A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政治上要求进步，积极</w:t>
      </w:r>
      <w:proofErr w:type="gramStart"/>
      <w:r w:rsidR="002A0A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 w:rsidR="002A0A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，认真学习</w:t>
      </w:r>
      <w:r w:rsidR="008613C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党的十九大精神和习近平新时代中国特色社会主义思想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CD1EF6E" w14:textId="6488C989" w:rsidR="0066289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（3）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刻苦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成绩优良，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9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70%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</w:t>
      </w:r>
      <w:r w:rsidR="00A90E4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全面发展，具有较高的综合素质；</w:t>
      </w:r>
    </w:p>
    <w:p w14:paraId="7CDB487E" w14:textId="77777777" w:rsidR="0066289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（4）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上级</w:t>
      </w:r>
      <w:r w:rsidR="00E4784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团组织交给的各项工作，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</w:t>
      </w:r>
      <w:proofErr w:type="gramStart"/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</w:t>
      </w:r>
      <w:proofErr w:type="gramEnd"/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热心帮助青年进步，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具有良好的群众基础；</w:t>
      </w:r>
    </w:p>
    <w:p w14:paraId="0378FB72" w14:textId="1AF9821C" w:rsidR="009448F0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（5）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体育锻炼和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文艺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4D00C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卫生习惯和健康的身心素质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71012C7F" w14:textId="17967A97" w:rsidR="00BA76AF" w:rsidRPr="00626C93" w:rsidRDefault="00BA76AF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（6）已录入“北京共青团”系统（原共青云系统）。</w:t>
      </w:r>
    </w:p>
    <w:p w14:paraId="1D4AC708" w14:textId="1F2037EB" w:rsidR="009D211A" w:rsidRDefault="00FF1900" w:rsidP="008639DF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FF1900">
        <w:rPr>
          <w:rFonts w:ascii="仿宋" w:eastAsia="仿宋" w:hAnsi="仿宋" w:hint="eastAsia"/>
          <w:b/>
          <w:kern w:val="0"/>
          <w:sz w:val="32"/>
          <w:szCs w:val="32"/>
        </w:rPr>
        <w:t>4.材料</w:t>
      </w:r>
      <w:r w:rsidRPr="00FF1900">
        <w:rPr>
          <w:rFonts w:ascii="仿宋" w:eastAsia="仿宋" w:hAnsi="仿宋"/>
          <w:b/>
          <w:kern w:val="0"/>
          <w:sz w:val="32"/>
          <w:szCs w:val="32"/>
        </w:rPr>
        <w:t>提交：</w:t>
      </w:r>
      <w:r w:rsidRPr="00FF190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</w:t>
      </w:r>
      <w:r w:rsidRPr="00FF190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优秀团员申报表</w:t>
      </w:r>
      <w:r w:rsidRPr="00FF190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》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电子版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与纸质版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4FE88FB3" w14:textId="77777777" w:rsidR="00FF1900" w:rsidRDefault="00FF190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</w:pPr>
    </w:p>
    <w:p w14:paraId="2E67953F" w14:textId="26A183D2" w:rsidR="00662899" w:rsidRPr="00626C93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</w:t>
      </w:r>
      <w:r w:rsidR="0066289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优秀团干部</w:t>
      </w:r>
    </w:p>
    <w:p w14:paraId="52F3C105" w14:textId="261AE5E4" w:rsidR="00A90E46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lastRenderedPageBreak/>
        <w:t>1.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全体团干部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，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7B899856" w14:textId="4250274A" w:rsidR="0036044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proofErr w:type="gramStart"/>
      <w:r w:rsidR="0036044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</w:t>
      </w:r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通知</w:t>
      </w:r>
      <w:proofErr w:type="gramEnd"/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内容。</w:t>
      </w:r>
    </w:p>
    <w:p w14:paraId="62CBECF8" w14:textId="09DCED55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44EC69A" w14:textId="77777777" w:rsidR="009448F0" w:rsidRPr="00626C93" w:rsidRDefault="009448F0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，不可与“优秀团员”兼得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6528D42" w14:textId="77777777" w:rsidR="001448B6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1448B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政治上要求进步，积极</w:t>
      </w:r>
      <w:proofErr w:type="gramStart"/>
      <w:r w:rsidR="001448B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 w:rsidR="001448B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</w:t>
      </w:r>
      <w:r w:rsidR="001448B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党的十九大精神和习近平新时代中国特色社会主义思想</w:t>
      </w:r>
      <w:r w:rsidR="001448B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02882CB" w14:textId="0A291DD3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3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学风优良,品学兼优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9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60%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3D2E9551" w14:textId="77777777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4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担任团干部职务不少于一年,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勇于创新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积极主动地在青年中开展工作，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在组织青年、引导青年、服务青年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等方面</w:t>
      </w:r>
      <w:r w:rsidR="007569D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取得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工作实绩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3F2309A9" w14:textId="77777777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作风扎实，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品德高尚，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具有全心全意为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服务的精神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</w:t>
      </w:r>
      <w:r w:rsidR="008E270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中有较高的威信；</w:t>
      </w:r>
    </w:p>
    <w:p w14:paraId="3E366BF1" w14:textId="68DE295C" w:rsidR="009448F0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积极组织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参加体育锻炼和文艺活动，</w:t>
      </w:r>
      <w:r w:rsidR="004D00C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14:paraId="2DE59599" w14:textId="2B9D5AD2" w:rsidR="00BA76AF" w:rsidRPr="00626C93" w:rsidRDefault="00BA76AF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</w:t>
      </w:r>
      <w:r w:rsidRPr="00BA76A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已录入“北京共青团”系统（原共青云系统）。</w:t>
      </w:r>
    </w:p>
    <w:p w14:paraId="68CA6B34" w14:textId="5D9F6C2C" w:rsidR="00FF1900" w:rsidRDefault="00FF1900" w:rsidP="00FF1900">
      <w:pPr>
        <w:topLinePunct/>
        <w:spacing w:beforeLines="50" w:before="120" w:afterLines="50" w:after="120" w:line="560" w:lineRule="exact"/>
        <w:ind w:firstLineChars="200" w:firstLine="643"/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</w:pPr>
      <w:r w:rsidRPr="00FF1900">
        <w:rPr>
          <w:rFonts w:ascii="仿宋" w:eastAsia="仿宋" w:hAnsi="仿宋" w:hint="eastAsia"/>
          <w:b/>
          <w:kern w:val="0"/>
          <w:sz w:val="32"/>
          <w:szCs w:val="32"/>
        </w:rPr>
        <w:t>4.材料</w:t>
      </w:r>
      <w:r w:rsidRPr="00FF1900">
        <w:rPr>
          <w:rFonts w:ascii="仿宋" w:eastAsia="仿宋" w:hAnsi="仿宋"/>
          <w:b/>
          <w:kern w:val="0"/>
          <w:sz w:val="32"/>
          <w:szCs w:val="32"/>
        </w:rPr>
        <w:t>提交：</w:t>
      </w:r>
      <w:r w:rsidRPr="00FF1900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FF190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优秀团干部申报表</w:t>
      </w:r>
      <w:r w:rsidRPr="00FF1900">
        <w:rPr>
          <w:rFonts w:ascii="仿宋" w:eastAsia="仿宋" w:hAnsi="仿宋" w:hint="eastAsia"/>
          <w:kern w:val="0"/>
          <w:sz w:val="32"/>
          <w:szCs w:val="32"/>
        </w:rPr>
        <w:t>》电子版</w:t>
      </w:r>
      <w:r w:rsidRPr="00FF1900">
        <w:rPr>
          <w:rFonts w:ascii="仿宋" w:eastAsia="仿宋" w:hAnsi="仿宋"/>
          <w:kern w:val="0"/>
          <w:sz w:val="32"/>
          <w:szCs w:val="32"/>
        </w:rPr>
        <w:t>与纸质版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26AE7BB8" w14:textId="77777777" w:rsidR="009D211A" w:rsidRPr="009D211A" w:rsidRDefault="009D211A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1893CB2C" w14:textId="796EB1F8" w:rsidR="00B46C27" w:rsidRPr="00626C93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</w:t>
      </w:r>
      <w:r w:rsidR="0066289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优秀团支部</w:t>
      </w:r>
    </w:p>
    <w:p w14:paraId="78E605BD" w14:textId="63A4BDEF" w:rsidR="00662899" w:rsidRPr="00626C93" w:rsidRDefault="00662899" w:rsidP="00EA6B6B">
      <w:pPr>
        <w:tabs>
          <w:tab w:val="left" w:pos="1843"/>
        </w:tabs>
        <w:topLinePunct/>
        <w:spacing w:line="560" w:lineRule="exact"/>
        <w:ind w:left="1"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全体团支部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，</w:t>
      </w:r>
      <w:r w:rsidR="00043DA3" w:rsidRPr="00626C93">
        <w:rPr>
          <w:rFonts w:ascii="仿宋" w:eastAsia="仿宋" w:hAnsi="仿宋" w:hint="eastAsia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级</w:t>
      </w:r>
      <w:r w:rsidR="00A90E46" w:rsidRPr="00626C93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、研究生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团支部</w:t>
      </w:r>
      <w:proofErr w:type="gramStart"/>
      <w:r w:rsidR="00A90E46"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 w:rsidR="00A90E46">
        <w:rPr>
          <w:rFonts w:ascii="仿宋" w:eastAsia="仿宋" w:hAnsi="仿宋" w:hint="eastAsia"/>
          <w:kern w:val="0"/>
          <w:sz w:val="32"/>
          <w:szCs w:val="32"/>
        </w:rPr>
        <w:t>参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评</w:t>
      </w:r>
    </w:p>
    <w:p w14:paraId="53F3CC5A" w14:textId="2C9C91DF" w:rsidR="0036044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lastRenderedPageBreak/>
        <w:t>2.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proofErr w:type="gramStart"/>
      <w:r w:rsidR="0036044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</w:t>
      </w:r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通知</w:t>
      </w:r>
      <w:proofErr w:type="gramEnd"/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内容。</w:t>
      </w:r>
    </w:p>
    <w:p w14:paraId="10E1D27D" w14:textId="0A4A0022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254C300" w14:textId="77777777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8C9BCAD" w14:textId="636353B3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贯彻落实党的</w:t>
      </w:r>
      <w:r w:rsidR="0001482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十九大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精神，深入学</w:t>
      </w:r>
      <w:proofErr w:type="gramStart"/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习</w:t>
      </w:r>
      <w:r w:rsidR="00A46AA4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</w:t>
      </w:r>
      <w:proofErr w:type="gramEnd"/>
      <w:r w:rsidR="00A46AA4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平</w:t>
      </w:r>
      <w:r w:rsidR="0001482C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新时代中国特色社会主义思想</w:t>
      </w:r>
      <w:r w:rsidR="005249E5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，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宣传、执行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上级党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团组织的指示和决议，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认真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完成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上级交与的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各项工作</w:t>
      </w:r>
      <w:r w:rsidR="008B01A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；</w:t>
      </w:r>
    </w:p>
    <w:p w14:paraId="7E582557" w14:textId="1628E698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（3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学风优良，考风端正，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BA76AF">
        <w:rPr>
          <w:rFonts w:ascii="仿宋" w:eastAsia="仿宋" w:hAnsi="仿宋"/>
          <w:kern w:val="0"/>
          <w:sz w:val="32"/>
          <w:szCs w:val="32"/>
        </w:rPr>
        <w:t>9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10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</w:t>
      </w:r>
      <w:r w:rsidR="000845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69D7B69" w14:textId="0AD5E895" w:rsidR="00DF39F8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D84B1E" w:rsidRPr="00626C93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</w:t>
      </w:r>
      <w:proofErr w:type="gramStart"/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统计、团费收缴、团员发展等基础性团务工作，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认真履行团组织推优入党职责,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团日活动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和文体活动</w:t>
      </w:r>
      <w:r w:rsidR="00E4784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支部成员积极参与。</w:t>
      </w:r>
    </w:p>
    <w:p w14:paraId="0A8F9654" w14:textId="5EBE75FE" w:rsidR="00BA76AF" w:rsidRDefault="00BA76AF" w:rsidP="00EA6B6B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（5）已录入“北京共青团”系统（原共青云系统）。</w:t>
      </w:r>
    </w:p>
    <w:p w14:paraId="332CCE7A" w14:textId="0BFC6498" w:rsidR="00F27CAF" w:rsidRDefault="00F27CAF" w:rsidP="00F27CAF">
      <w:pPr>
        <w:topLinePunct/>
        <w:spacing w:beforeLines="50" w:before="120" w:afterLines="50" w:after="120" w:line="560" w:lineRule="exact"/>
        <w:ind w:firstLineChars="200" w:firstLine="643"/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</w:pPr>
      <w:r w:rsidRPr="00FF1900">
        <w:rPr>
          <w:rFonts w:ascii="仿宋" w:eastAsia="仿宋" w:hAnsi="仿宋" w:hint="eastAsia"/>
          <w:b/>
          <w:kern w:val="0"/>
          <w:sz w:val="32"/>
          <w:szCs w:val="32"/>
        </w:rPr>
        <w:t>4.材料</w:t>
      </w:r>
      <w:r w:rsidRPr="00FF1900">
        <w:rPr>
          <w:rFonts w:ascii="仿宋" w:eastAsia="仿宋" w:hAnsi="仿宋"/>
          <w:b/>
          <w:kern w:val="0"/>
          <w:sz w:val="32"/>
          <w:szCs w:val="32"/>
        </w:rPr>
        <w:t>提交：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优秀团支部申报表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》</w:t>
      </w:r>
      <w:r w:rsidRPr="00FF1900">
        <w:rPr>
          <w:rFonts w:ascii="仿宋" w:eastAsia="仿宋" w:hAnsi="仿宋" w:hint="eastAsia"/>
          <w:kern w:val="0"/>
          <w:sz w:val="32"/>
          <w:szCs w:val="32"/>
        </w:rPr>
        <w:t>电子版</w:t>
      </w:r>
      <w:r w:rsidRPr="00FF1900">
        <w:rPr>
          <w:rFonts w:ascii="仿宋" w:eastAsia="仿宋" w:hAnsi="仿宋"/>
          <w:kern w:val="0"/>
          <w:sz w:val="32"/>
          <w:szCs w:val="32"/>
        </w:rPr>
        <w:t>与纸质版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1783E2FF" w14:textId="633738A8" w:rsidR="00BA76AF" w:rsidRPr="009D211A" w:rsidRDefault="00BA76AF" w:rsidP="00A946BA">
      <w:pPr>
        <w:topLinePunct/>
        <w:spacing w:beforeLines="50" w:before="120" w:afterLines="50" w:after="120"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78CBFB65" w14:textId="3925889B" w:rsidR="00D43029" w:rsidRPr="00626C93" w:rsidRDefault="00A946BA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四</w:t>
      </w:r>
      <w:r w:rsidR="00D4302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、青春榜样</w:t>
      </w:r>
    </w:p>
    <w:p w14:paraId="44784528" w14:textId="77777777" w:rsidR="00D43029" w:rsidRPr="00626C93" w:rsidRDefault="00D43029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1.评选对象：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</w:t>
      </w:r>
      <w:r w:rsidR="004A597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</w:t>
      </w:r>
      <w:r w:rsidR="004A597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团队</w:t>
      </w:r>
    </w:p>
    <w:p w14:paraId="5501E5EC" w14:textId="4DE5BA3D" w:rsidR="00D43029" w:rsidRPr="00626C93" w:rsidRDefault="00D43029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2.</w:t>
      </w:r>
      <w:r w:rsidR="008E1433"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36044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proofErr w:type="gramStart"/>
      <w:r w:rsidR="0036044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</w:t>
      </w:r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通知</w:t>
      </w:r>
      <w:proofErr w:type="gramEnd"/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内容。</w:t>
      </w:r>
      <w:r w:rsidR="00360447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</w:t>
      </w:r>
    </w:p>
    <w:p w14:paraId="44DE7922" w14:textId="1AD0836E" w:rsidR="008E1433" w:rsidRPr="00626C93" w:rsidRDefault="00D43029" w:rsidP="009D211A">
      <w:pPr>
        <w:spacing w:line="5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3.</w:t>
      </w:r>
      <w:r w:rsidR="008E1433"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：</w:t>
      </w:r>
      <w:r w:rsidR="0057564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榜样共设</w:t>
      </w:r>
      <w:r w:rsidR="009D211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青年团队榜样</w:t>
      </w:r>
      <w:r w:rsidR="00E16988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、</w:t>
      </w:r>
      <w:r w:rsidR="009907BA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品学兼优榜样、科研创新榜样、</w:t>
      </w:r>
      <w:r w:rsidR="009D211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创业实践榜样、军工报国榜样、</w:t>
      </w:r>
      <w:r w:rsidR="009907BA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学生领袖榜样、</w:t>
      </w:r>
      <w:r w:rsidR="00E16988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自强不息榜样、志愿公益榜样、</w:t>
      </w:r>
      <w:r w:rsidR="009D211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文艺</w:t>
      </w:r>
      <w:r w:rsidR="00E16988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体育榜样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787E73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网络先锋榜样</w:t>
      </w:r>
      <w:r w:rsidR="00E1698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</w:t>
      </w:r>
      <w:r w:rsidR="009D211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个榜样</w:t>
      </w:r>
      <w:r w:rsidR="006D3CBA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类</w:t>
      </w:r>
      <w:r w:rsidR="009D211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别。</w:t>
      </w:r>
    </w:p>
    <w:p w14:paraId="3CBB8E7D" w14:textId="091DF62A" w:rsidR="008E1433" w:rsidRPr="00626C93" w:rsidRDefault="00F27CAF" w:rsidP="00EA6B6B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lastRenderedPageBreak/>
        <w:t>4</w:t>
      </w:r>
      <w:r w:rsidR="008E1433"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其他</w:t>
      </w:r>
      <w:r w:rsidR="008E1433"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说明：</w:t>
      </w:r>
    </w:p>
    <w:p w14:paraId="02561CDE" w14:textId="614C6174" w:rsidR="00D43029" w:rsidRPr="00626C93" w:rsidRDefault="00E00AF7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（1）青春榜样</w:t>
      </w:r>
      <w:r w:rsidR="00CE746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沿用已建立的选树机制</w:t>
      </w:r>
      <w:r w:rsidR="003E44CF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本次评优中</w:t>
      </w:r>
      <w:proofErr w:type="gramStart"/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不</w:t>
      </w:r>
      <w:proofErr w:type="gramEnd"/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另</w:t>
      </w:r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接收报名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材料</w:t>
      </w:r>
      <w:r w:rsidR="000B421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3C9E20C1" w14:textId="77777777" w:rsidR="00336266" w:rsidRPr="00626C93" w:rsidRDefault="00E00AF7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（2）青春榜样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候选团队和个人可兼报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“五四”评优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中其他集体和个人项目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27111E0D" w14:textId="77777777" w:rsidR="00A946BA" w:rsidRDefault="00A946BA" w:rsidP="00A946BA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2147B06D" w14:textId="151022BB" w:rsidR="00A946BA" w:rsidRPr="008204E5" w:rsidRDefault="00A946BA" w:rsidP="00A946BA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五</w:t>
      </w:r>
      <w:r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主题教育活动特色项目</w:t>
      </w:r>
    </w:p>
    <w:p w14:paraId="5647F6C0" w14:textId="18CDD48B" w:rsidR="00A946BA" w:rsidRPr="008204E5" w:rsidRDefault="00A946BA" w:rsidP="00A946BA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 w:rsidR="00360447">
        <w:rPr>
          <w:rFonts w:ascii="仿宋" w:eastAsia="仿宋" w:hAnsi="仿宋" w:hint="eastAsia"/>
          <w:b/>
          <w:kern w:val="0"/>
          <w:sz w:val="32"/>
          <w:szCs w:val="32"/>
        </w:rPr>
        <w:t>由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基层团委</w:t>
      </w:r>
      <w:r w:rsidR="00360447">
        <w:rPr>
          <w:rFonts w:ascii="仿宋" w:eastAsia="仿宋" w:hAnsi="仿宋" w:hint="eastAsia"/>
          <w:kern w:val="0"/>
          <w:sz w:val="32"/>
          <w:szCs w:val="32"/>
        </w:rPr>
        <w:t>指导或</w:t>
      </w:r>
      <w:r w:rsidR="00360447">
        <w:rPr>
          <w:rFonts w:ascii="仿宋" w:eastAsia="仿宋" w:hAnsi="仿宋"/>
          <w:kern w:val="0"/>
          <w:sz w:val="32"/>
          <w:szCs w:val="32"/>
        </w:rPr>
        <w:t>团支部</w:t>
      </w:r>
      <w:r w:rsidR="00360447">
        <w:rPr>
          <w:rFonts w:ascii="仿宋" w:eastAsia="仿宋" w:hAnsi="仿宋" w:hint="eastAsia"/>
          <w:kern w:val="0"/>
          <w:sz w:val="32"/>
          <w:szCs w:val="32"/>
        </w:rPr>
        <w:t>特色</w:t>
      </w:r>
      <w:r w:rsidR="00C30395">
        <w:rPr>
          <w:rFonts w:ascii="仿宋" w:eastAsia="仿宋" w:hAnsi="仿宋" w:hint="eastAsia"/>
          <w:kern w:val="0"/>
          <w:sz w:val="32"/>
          <w:szCs w:val="32"/>
        </w:rPr>
        <w:t>主题教育活动项目</w:t>
      </w:r>
    </w:p>
    <w:p w14:paraId="21D20396" w14:textId="58BC3119" w:rsidR="00A946BA" w:rsidRPr="008204E5" w:rsidRDefault="00A946BA" w:rsidP="00360447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="0036044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proofErr w:type="gramStart"/>
      <w:r w:rsidR="0036044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</w:t>
      </w:r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通知</w:t>
      </w:r>
      <w:proofErr w:type="gramEnd"/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内容。</w:t>
      </w:r>
    </w:p>
    <w:p w14:paraId="10E0512F" w14:textId="77777777" w:rsidR="00A946BA" w:rsidRPr="008204E5" w:rsidRDefault="00A946BA" w:rsidP="00A946BA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08973AB0" w14:textId="77777777" w:rsidR="00A946BA" w:rsidRDefault="00A946BA" w:rsidP="00A946BA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由基层团委或专职团干部建立指导的特色项目，切实发挥了进行思想政治教育的功能，基层团支部特色活动若有推广意义也可申报。</w:t>
      </w:r>
    </w:p>
    <w:p w14:paraId="2CB337C6" w14:textId="77777777" w:rsidR="00A946BA" w:rsidRDefault="00A946BA" w:rsidP="00A946BA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（2）深入推进“担复兴大任，做时代新人”主题教育活动，注重优势发挥和资源整合，</w:t>
      </w:r>
      <w:r w:rsidRPr="00CD640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有突出亮点和特色，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能够</w:t>
      </w:r>
      <w:r w:rsidRPr="00CD640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在全校范围内形成示范效应和辐射作用</w:t>
      </w:r>
    </w:p>
    <w:p w14:paraId="7133AE9A" w14:textId="21E63E41" w:rsidR="006C1528" w:rsidRDefault="00A946BA" w:rsidP="00360447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）建立了完善长效机制的优先。</w:t>
      </w:r>
    </w:p>
    <w:p w14:paraId="5FFC599C" w14:textId="77777777" w:rsidR="004A2B78" w:rsidRDefault="00F27CAF" w:rsidP="00F27CAF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FF1900">
        <w:rPr>
          <w:rFonts w:ascii="仿宋" w:eastAsia="仿宋" w:hAnsi="仿宋" w:hint="eastAsia"/>
          <w:b/>
          <w:kern w:val="0"/>
          <w:sz w:val="32"/>
          <w:szCs w:val="32"/>
        </w:rPr>
        <w:t>4.材料</w:t>
      </w:r>
      <w:r w:rsidRPr="00FF1900">
        <w:rPr>
          <w:rFonts w:ascii="仿宋" w:eastAsia="仿宋" w:hAnsi="仿宋"/>
          <w:b/>
          <w:kern w:val="0"/>
          <w:sz w:val="32"/>
          <w:szCs w:val="32"/>
        </w:rPr>
        <w:t>提交：</w:t>
      </w:r>
    </w:p>
    <w:p w14:paraId="3C0EF8EC" w14:textId="29499E35" w:rsidR="00F27CAF" w:rsidRDefault="004A2B78" w:rsidP="00F27CA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</w:pPr>
      <w:r w:rsidRPr="004A2B78">
        <w:rPr>
          <w:rFonts w:ascii="仿宋" w:eastAsia="仿宋" w:hAnsi="仿宋" w:hint="eastAsia"/>
          <w:kern w:val="0"/>
          <w:sz w:val="32"/>
          <w:szCs w:val="32"/>
        </w:rPr>
        <w:t>电子版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color w:val="444444"/>
          <w:sz w:val="32"/>
          <w:szCs w:val="32"/>
        </w:rPr>
        <w:sym w:font="Wingdings" w:char="F081"/>
      </w:r>
      <w:r w:rsidR="00F27CAF" w:rsidRPr="00F27CAF">
        <w:rPr>
          <w:rFonts w:ascii="仿宋" w:eastAsia="仿宋" w:hAnsi="仿宋" w:hint="eastAsia"/>
          <w:kern w:val="0"/>
          <w:sz w:val="32"/>
          <w:szCs w:val="32"/>
        </w:rPr>
        <w:t>《</w:t>
      </w:r>
      <w:r w:rsidR="00F27CAF" w:rsidRPr="00F27CAF">
        <w:rPr>
          <w:rFonts w:ascii="仿宋" w:eastAsia="仿宋" w:hAnsi="仿宋" w:hint="eastAsia"/>
          <w:kern w:val="0"/>
          <w:sz w:val="32"/>
          <w:szCs w:val="32"/>
        </w:rPr>
        <w:t>主题教育活动特色项目申报表</w:t>
      </w:r>
      <w:r w:rsidR="00F27CAF" w:rsidRPr="00F27CAF">
        <w:rPr>
          <w:rFonts w:ascii="仿宋" w:eastAsia="仿宋" w:hAnsi="仿宋" w:hint="eastAsia"/>
          <w:kern w:val="0"/>
          <w:sz w:val="32"/>
          <w:szCs w:val="32"/>
        </w:rPr>
        <w:t>》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sym w:font="Wingdings" w:char="F082"/>
      </w:r>
      <w:r>
        <w:rPr>
          <w:color w:val="444444"/>
          <w:sz w:val="32"/>
          <w:szCs w:val="32"/>
        </w:rPr>
        <w:t>2000</w:t>
      </w:r>
      <w:r>
        <w:rPr>
          <w:rFonts w:ascii="仿宋" w:eastAsia="仿宋" w:hAnsi="仿宋" w:hint="eastAsia"/>
          <w:color w:val="444444"/>
          <w:sz w:val="32"/>
          <w:szCs w:val="32"/>
        </w:rPr>
        <w:t>字以内的文字材料</w:t>
      </w:r>
      <w:r>
        <w:rPr>
          <w:color w:val="444444"/>
          <w:sz w:val="32"/>
          <w:szCs w:val="32"/>
        </w:rPr>
        <w:t>1</w:t>
      </w:r>
      <w:r>
        <w:rPr>
          <w:rFonts w:ascii="仿宋" w:eastAsia="仿宋" w:hAnsi="仿宋" w:hint="eastAsia"/>
          <w:color w:val="444444"/>
          <w:sz w:val="32"/>
          <w:szCs w:val="32"/>
        </w:rPr>
        <w:t>份</w:t>
      </w:r>
      <w:r>
        <w:rPr>
          <w:rFonts w:ascii="仿宋" w:eastAsia="仿宋" w:hAnsi="仿宋" w:hint="eastAsia"/>
          <w:color w:val="444444"/>
          <w:sz w:val="32"/>
          <w:szCs w:val="32"/>
        </w:rPr>
        <w:t>；</w:t>
      </w:r>
      <w:r w:rsidR="00A062D7">
        <w:rPr>
          <w:rFonts w:ascii="仿宋" w:eastAsia="仿宋" w:hAnsi="仿宋"/>
          <w:color w:val="444444"/>
          <w:sz w:val="32"/>
          <w:szCs w:val="32"/>
        </w:rPr>
        <w:sym w:font="Wingdings" w:char="F083"/>
      </w:r>
      <w:r>
        <w:rPr>
          <w:color w:val="444444"/>
          <w:sz w:val="32"/>
          <w:szCs w:val="32"/>
        </w:rPr>
        <w:t>1280</w:t>
      </w:r>
      <w:r>
        <w:rPr>
          <w:rFonts w:ascii="仿宋" w:eastAsia="仿宋" w:hAnsi="仿宋" w:hint="eastAsia"/>
          <w:color w:val="444444"/>
          <w:sz w:val="32"/>
          <w:szCs w:val="32"/>
        </w:rPr>
        <w:t>×</w:t>
      </w:r>
      <w:r>
        <w:rPr>
          <w:color w:val="444444"/>
          <w:sz w:val="32"/>
          <w:szCs w:val="32"/>
        </w:rPr>
        <w:t>960</w:t>
      </w:r>
      <w:r>
        <w:rPr>
          <w:rFonts w:ascii="仿宋" w:eastAsia="仿宋" w:hAnsi="仿宋" w:hint="eastAsia"/>
          <w:color w:val="444444"/>
          <w:sz w:val="32"/>
          <w:szCs w:val="32"/>
        </w:rPr>
        <w:t>像素的照片</w:t>
      </w:r>
      <w:r>
        <w:rPr>
          <w:color w:val="444444"/>
          <w:sz w:val="32"/>
          <w:szCs w:val="32"/>
        </w:rPr>
        <w:t>3</w:t>
      </w:r>
      <w:r>
        <w:rPr>
          <w:rFonts w:ascii="仿宋" w:eastAsia="仿宋" w:hAnsi="仿宋" w:hint="eastAsia"/>
          <w:color w:val="444444"/>
          <w:sz w:val="32"/>
          <w:szCs w:val="32"/>
        </w:rPr>
        <w:t>张；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4"/>
      </w:r>
      <w:r>
        <w:rPr>
          <w:rFonts w:ascii="仿宋" w:eastAsia="仿宋" w:hAnsi="仿宋" w:hint="eastAsia"/>
          <w:color w:val="444444"/>
          <w:sz w:val="32"/>
          <w:szCs w:val="32"/>
        </w:rPr>
        <w:t>其他</w:t>
      </w:r>
      <w:r>
        <w:rPr>
          <w:rFonts w:ascii="仿宋" w:eastAsia="仿宋" w:hAnsi="仿宋" w:hint="eastAsia"/>
          <w:color w:val="444444"/>
          <w:sz w:val="32"/>
          <w:szCs w:val="32"/>
        </w:rPr>
        <w:lastRenderedPageBreak/>
        <w:t>支撑材料。</w:t>
      </w:r>
    </w:p>
    <w:p w14:paraId="18EF08B3" w14:textId="3A2C77A6" w:rsidR="00360447" w:rsidRDefault="004A2B78" w:rsidP="00360447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纸质版：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《主题教育活动特色项目申报表》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56F6F957" w14:textId="77777777" w:rsidR="004A2B78" w:rsidRPr="00360447" w:rsidRDefault="004A2B78" w:rsidP="00360447">
      <w:pPr>
        <w:topLinePunct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</w:p>
    <w:p w14:paraId="3C455610" w14:textId="58E917A1" w:rsidR="009D211A" w:rsidRDefault="006C152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六、优秀新媒体平台</w:t>
      </w:r>
    </w:p>
    <w:p w14:paraId="760E231B" w14:textId="3B77A625" w:rsidR="006C1528" w:rsidRPr="006C1528" w:rsidRDefault="006C1528" w:rsidP="006C1528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6C1528"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 w:rsidRPr="006C1528">
        <w:rPr>
          <w:rFonts w:ascii="仿宋" w:eastAsia="仿宋" w:hAnsi="仿宋"/>
          <w:b/>
          <w:kern w:val="0"/>
          <w:sz w:val="32"/>
          <w:szCs w:val="32"/>
        </w:rPr>
        <w:t>.</w:t>
      </w:r>
      <w:r w:rsidRPr="006C1528">
        <w:rPr>
          <w:rFonts w:ascii="仿宋" w:eastAsia="仿宋" w:hAnsi="仿宋" w:hint="eastAsia"/>
          <w:b/>
          <w:kern w:val="0"/>
          <w:sz w:val="32"/>
          <w:szCs w:val="32"/>
        </w:rPr>
        <w:t>评选对象</w:t>
      </w:r>
      <w:r w:rsidRPr="006C1528">
        <w:rPr>
          <w:rFonts w:ascii="仿宋" w:eastAsia="仿宋" w:hAnsi="仿宋" w:hint="eastAsia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kern w:val="0"/>
          <w:sz w:val="32"/>
          <w:szCs w:val="32"/>
        </w:rPr>
        <w:t>院级</w:t>
      </w:r>
      <w:r w:rsidRPr="006C1528">
        <w:rPr>
          <w:rFonts w:ascii="仿宋" w:eastAsia="仿宋" w:hAnsi="仿宋" w:hint="eastAsia"/>
          <w:kern w:val="0"/>
          <w:sz w:val="32"/>
          <w:szCs w:val="32"/>
        </w:rPr>
        <w:t>新媒体平台</w:t>
      </w:r>
    </w:p>
    <w:p w14:paraId="256199E8" w14:textId="7049264A" w:rsidR="006C1528" w:rsidRDefault="006C1528" w:rsidP="006C1528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6C1528"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 w:rsidRPr="006C1528">
        <w:rPr>
          <w:rFonts w:ascii="仿宋" w:eastAsia="仿宋" w:hAnsi="仿宋"/>
          <w:b/>
          <w:kern w:val="0"/>
          <w:sz w:val="32"/>
          <w:szCs w:val="32"/>
        </w:rPr>
        <w:t>.</w:t>
      </w:r>
      <w:r w:rsidRPr="006C1528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36044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proofErr w:type="gramStart"/>
      <w:r w:rsidR="0036044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</w:t>
      </w:r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通知</w:t>
      </w:r>
      <w:proofErr w:type="gramEnd"/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内容。</w:t>
      </w:r>
    </w:p>
    <w:p w14:paraId="702F432A" w14:textId="77777777" w:rsidR="006C1528" w:rsidRPr="006C1528" w:rsidRDefault="006C1528" w:rsidP="006C1528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6C1528">
        <w:rPr>
          <w:rFonts w:ascii="仿宋" w:eastAsia="仿宋" w:hAnsi="仿宋" w:hint="eastAsia"/>
          <w:b/>
          <w:kern w:val="0"/>
          <w:sz w:val="32"/>
          <w:szCs w:val="32"/>
        </w:rPr>
        <w:t>3</w:t>
      </w:r>
      <w:r w:rsidRPr="006C1528">
        <w:rPr>
          <w:rFonts w:ascii="仿宋" w:eastAsia="仿宋" w:hAnsi="仿宋"/>
          <w:b/>
          <w:kern w:val="0"/>
          <w:sz w:val="32"/>
          <w:szCs w:val="32"/>
        </w:rPr>
        <w:t>.</w:t>
      </w:r>
      <w:r w:rsidRPr="006C1528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7517ABCD" w14:textId="34D65237" w:rsidR="006C1528" w:rsidRDefault="006C1528" w:rsidP="006C152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 w:rsidRPr="006C1528">
        <w:rPr>
          <w:rFonts w:ascii="仿宋" w:eastAsia="仿宋" w:hAnsi="仿宋" w:hint="eastAsia"/>
          <w:kern w:val="0"/>
          <w:sz w:val="32"/>
          <w:szCs w:val="32"/>
        </w:rPr>
        <w:t>持续运营</w:t>
      </w:r>
      <w:r>
        <w:rPr>
          <w:rFonts w:ascii="仿宋" w:eastAsia="仿宋" w:hAnsi="仿宋" w:hint="eastAsia"/>
          <w:kern w:val="0"/>
          <w:sz w:val="32"/>
          <w:szCs w:val="32"/>
        </w:rPr>
        <w:t>一学期以上的微博、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微信平台</w:t>
      </w:r>
      <w:proofErr w:type="gramEnd"/>
      <w:r w:rsidRPr="006C1528">
        <w:rPr>
          <w:rFonts w:ascii="仿宋" w:eastAsia="仿宋" w:hAnsi="仿宋" w:hint="eastAsia"/>
          <w:kern w:val="0"/>
          <w:sz w:val="32"/>
          <w:szCs w:val="32"/>
        </w:rPr>
        <w:t>；</w:t>
      </w:r>
    </w:p>
    <w:p w14:paraId="67EDB063" w14:textId="5B8438B2" w:rsidR="006C1528" w:rsidRDefault="006C1528" w:rsidP="006C152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</w:t>
      </w:r>
      <w:r w:rsidRPr="006C1528">
        <w:rPr>
          <w:rFonts w:ascii="仿宋" w:eastAsia="仿宋" w:hAnsi="仿宋" w:hint="eastAsia"/>
          <w:kern w:val="0"/>
          <w:sz w:val="32"/>
          <w:szCs w:val="32"/>
        </w:rPr>
        <w:t>有较完整的组织架构、固定的运营团队、明确的工作分工、稳定的信息推送；</w:t>
      </w:r>
    </w:p>
    <w:p w14:paraId="098D23B1" w14:textId="01DEB49A" w:rsidR="006C1528" w:rsidRDefault="006C1528" w:rsidP="006C152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 w:rsidRPr="006C1528">
        <w:rPr>
          <w:rFonts w:ascii="仿宋" w:eastAsia="仿宋" w:hAnsi="仿宋" w:hint="eastAsia"/>
          <w:kern w:val="0"/>
          <w:sz w:val="32"/>
          <w:szCs w:val="32"/>
        </w:rPr>
        <w:t>有明确的发展定位和运营特色，有一定粉丝量</w:t>
      </w:r>
      <w:r>
        <w:rPr>
          <w:rFonts w:ascii="仿宋" w:eastAsia="仿宋" w:hAnsi="仿宋" w:hint="eastAsia"/>
          <w:kern w:val="0"/>
          <w:sz w:val="32"/>
          <w:szCs w:val="32"/>
        </w:rPr>
        <w:t>、阅读量</w:t>
      </w:r>
      <w:r w:rsidRPr="006C1528">
        <w:rPr>
          <w:rFonts w:ascii="仿宋" w:eastAsia="仿宋" w:hAnsi="仿宋" w:hint="eastAsia"/>
          <w:kern w:val="0"/>
          <w:sz w:val="32"/>
          <w:szCs w:val="32"/>
        </w:rPr>
        <w:t>和活跃度；</w:t>
      </w:r>
    </w:p>
    <w:p w14:paraId="7C84980C" w14:textId="2D42699C" w:rsidR="006C1528" w:rsidRDefault="006C1528" w:rsidP="006C152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 w:rsidRPr="006C1528">
        <w:rPr>
          <w:rFonts w:ascii="仿宋" w:eastAsia="仿宋" w:hAnsi="仿宋" w:hint="eastAsia"/>
          <w:kern w:val="0"/>
          <w:sz w:val="32"/>
          <w:szCs w:val="32"/>
        </w:rPr>
        <w:t>在网络舆论引导、思想政治教育、品牌形象宣传、先进文化传播、服务师生校友等方面富有特色和成效。</w:t>
      </w:r>
    </w:p>
    <w:p w14:paraId="27AFAEF1" w14:textId="77777777" w:rsidR="004A2B78" w:rsidRDefault="004A2B78" w:rsidP="004A2B78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FF1900">
        <w:rPr>
          <w:rFonts w:ascii="仿宋" w:eastAsia="仿宋" w:hAnsi="仿宋" w:hint="eastAsia"/>
          <w:b/>
          <w:kern w:val="0"/>
          <w:sz w:val="32"/>
          <w:szCs w:val="32"/>
        </w:rPr>
        <w:t>4.材料</w:t>
      </w:r>
      <w:r w:rsidRPr="00FF1900">
        <w:rPr>
          <w:rFonts w:ascii="仿宋" w:eastAsia="仿宋" w:hAnsi="仿宋"/>
          <w:b/>
          <w:kern w:val="0"/>
          <w:sz w:val="32"/>
          <w:szCs w:val="32"/>
        </w:rPr>
        <w:t>提交：</w:t>
      </w:r>
    </w:p>
    <w:p w14:paraId="67C2407E" w14:textId="0C2DC47C" w:rsidR="004A2B78" w:rsidRDefault="004A2B78" w:rsidP="004A2B78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</w:pPr>
      <w:r w:rsidRPr="004A2B78">
        <w:rPr>
          <w:rFonts w:ascii="仿宋" w:eastAsia="仿宋" w:hAnsi="仿宋" w:hint="eastAsia"/>
          <w:kern w:val="0"/>
          <w:sz w:val="32"/>
          <w:szCs w:val="32"/>
        </w:rPr>
        <w:t>电子版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color w:val="444444"/>
          <w:sz w:val="32"/>
          <w:szCs w:val="32"/>
        </w:rPr>
        <w:sym w:font="Wingdings" w:char="F081"/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4A2B78">
        <w:rPr>
          <w:rFonts w:ascii="仿宋" w:eastAsia="仿宋" w:hAnsi="仿宋" w:hint="eastAsia"/>
          <w:kern w:val="0"/>
          <w:sz w:val="32"/>
          <w:szCs w:val="32"/>
        </w:rPr>
        <w:t>优秀新媒体平台申报表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》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sym w:font="Wingdings" w:char="F082"/>
      </w:r>
      <w:r>
        <w:rPr>
          <w:color w:val="444444"/>
          <w:sz w:val="32"/>
          <w:szCs w:val="32"/>
        </w:rPr>
        <w:t>2000</w:t>
      </w:r>
      <w:r>
        <w:rPr>
          <w:rFonts w:ascii="仿宋" w:eastAsia="仿宋" w:hAnsi="仿宋" w:hint="eastAsia"/>
          <w:color w:val="444444"/>
          <w:sz w:val="32"/>
          <w:szCs w:val="32"/>
        </w:rPr>
        <w:t>字以内的文字材料</w:t>
      </w:r>
      <w:r>
        <w:rPr>
          <w:color w:val="444444"/>
          <w:sz w:val="32"/>
          <w:szCs w:val="32"/>
        </w:rPr>
        <w:t>1</w:t>
      </w:r>
      <w:r>
        <w:rPr>
          <w:rFonts w:ascii="仿宋" w:eastAsia="仿宋" w:hAnsi="仿宋" w:hint="eastAsia"/>
          <w:color w:val="444444"/>
          <w:sz w:val="32"/>
          <w:szCs w:val="32"/>
        </w:rPr>
        <w:t>份；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3"/>
      </w:r>
      <w:r>
        <w:rPr>
          <w:color w:val="444444"/>
          <w:sz w:val="32"/>
          <w:szCs w:val="32"/>
        </w:rPr>
        <w:t>1280</w:t>
      </w:r>
      <w:r>
        <w:rPr>
          <w:rFonts w:ascii="仿宋" w:eastAsia="仿宋" w:hAnsi="仿宋" w:hint="eastAsia"/>
          <w:color w:val="444444"/>
          <w:sz w:val="32"/>
          <w:szCs w:val="32"/>
        </w:rPr>
        <w:t>×</w:t>
      </w:r>
      <w:r>
        <w:rPr>
          <w:color w:val="444444"/>
          <w:sz w:val="32"/>
          <w:szCs w:val="32"/>
        </w:rPr>
        <w:t>960</w:t>
      </w:r>
      <w:r>
        <w:rPr>
          <w:rFonts w:ascii="仿宋" w:eastAsia="仿宋" w:hAnsi="仿宋" w:hint="eastAsia"/>
          <w:color w:val="444444"/>
          <w:sz w:val="32"/>
          <w:szCs w:val="32"/>
        </w:rPr>
        <w:t>像素的照片</w:t>
      </w:r>
      <w:r>
        <w:rPr>
          <w:color w:val="444444"/>
          <w:sz w:val="32"/>
          <w:szCs w:val="32"/>
        </w:rPr>
        <w:t>3</w:t>
      </w:r>
      <w:r>
        <w:rPr>
          <w:rFonts w:ascii="仿宋" w:eastAsia="仿宋" w:hAnsi="仿宋" w:hint="eastAsia"/>
          <w:color w:val="444444"/>
          <w:sz w:val="32"/>
          <w:szCs w:val="32"/>
        </w:rPr>
        <w:t>张；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4"/>
      </w:r>
      <w:r>
        <w:rPr>
          <w:rFonts w:ascii="仿宋" w:eastAsia="仿宋" w:hAnsi="仿宋" w:hint="eastAsia"/>
          <w:color w:val="444444"/>
          <w:sz w:val="32"/>
          <w:szCs w:val="32"/>
        </w:rPr>
        <w:t>其他支撑材料。</w:t>
      </w:r>
    </w:p>
    <w:p w14:paraId="22311876" w14:textId="58FF213C" w:rsidR="004A2B78" w:rsidRDefault="004A2B78" w:rsidP="004A2B7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纸质版：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4A2B78">
        <w:rPr>
          <w:rFonts w:ascii="仿宋" w:eastAsia="仿宋" w:hAnsi="仿宋" w:hint="eastAsia"/>
          <w:kern w:val="0"/>
          <w:sz w:val="32"/>
          <w:szCs w:val="32"/>
        </w:rPr>
        <w:t>优秀新媒体平台申报表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》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6AE194CB" w14:textId="77777777" w:rsidR="006C1528" w:rsidRPr="004A2B78" w:rsidRDefault="006C1528" w:rsidP="006C152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63AE95C0" w14:textId="2A17F049" w:rsidR="00A46AA4" w:rsidRPr="00540333" w:rsidRDefault="006C152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七</w:t>
      </w:r>
      <w:r w:rsidR="00A46AA4" w:rsidRPr="0054033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233703" w:rsidRPr="0054033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</w:t>
      </w:r>
      <w:r w:rsidR="00A46AA4" w:rsidRPr="0054033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社团</w:t>
      </w:r>
    </w:p>
    <w:p w14:paraId="3BB3D439" w14:textId="79171E61" w:rsidR="00A46AA4" w:rsidRPr="00540333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lastRenderedPageBreak/>
        <w:t>1.评选对象：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院</w:t>
      </w:r>
      <w:r w:rsidR="00360447">
        <w:rPr>
          <w:rFonts w:ascii="仿宋" w:eastAsia="仿宋" w:hAnsi="仿宋" w:hint="eastAsia"/>
          <w:kern w:val="0"/>
          <w:sz w:val="32"/>
          <w:szCs w:val="32"/>
        </w:rPr>
        <w:t>级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学生社团</w:t>
      </w:r>
    </w:p>
    <w:p w14:paraId="7CE150A4" w14:textId="2FE737E4" w:rsidR="00A46AA4" w:rsidRPr="00540333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="0036044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proofErr w:type="gramStart"/>
      <w:r w:rsidR="0036044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</w:t>
      </w:r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通知</w:t>
      </w:r>
      <w:proofErr w:type="gramEnd"/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内容。</w:t>
      </w:r>
    </w:p>
    <w:p w14:paraId="6ADF9DC9" w14:textId="77777777" w:rsidR="00A46AA4" w:rsidRPr="00540333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1FB50BC0" w14:textId="6FDC8835" w:rsidR="00A46AA4" w:rsidRPr="00540333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7F909598" w14:textId="2BC9F19E" w:rsidR="00A46AA4" w:rsidRPr="00540333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kern w:val="0"/>
          <w:sz w:val="32"/>
          <w:szCs w:val="32"/>
        </w:rPr>
        <w:t>（2</w:t>
      </w:r>
      <w:r w:rsidR="00540333" w:rsidRPr="00540333">
        <w:rPr>
          <w:rFonts w:ascii="仿宋" w:eastAsia="仿宋" w:hAnsi="仿宋" w:hint="eastAsia"/>
          <w:kern w:val="0"/>
          <w:sz w:val="32"/>
          <w:szCs w:val="32"/>
        </w:rPr>
        <w:t>）遵守学校规章制度和</w:t>
      </w:r>
      <w:proofErr w:type="gramStart"/>
      <w:r w:rsidR="007372B1">
        <w:rPr>
          <w:rFonts w:ascii="仿宋" w:eastAsia="仿宋" w:hAnsi="仿宋" w:hint="eastAsia"/>
          <w:kern w:val="0"/>
          <w:sz w:val="32"/>
          <w:szCs w:val="32"/>
        </w:rPr>
        <w:t>校团委</w:t>
      </w:r>
      <w:proofErr w:type="gramEnd"/>
      <w:r w:rsidR="00540333" w:rsidRPr="00540333">
        <w:rPr>
          <w:rFonts w:ascii="仿宋" w:eastAsia="仿宋" w:hAnsi="仿宋" w:hint="eastAsia"/>
          <w:kern w:val="0"/>
          <w:sz w:val="32"/>
          <w:szCs w:val="32"/>
        </w:rPr>
        <w:t>《关于进一步加强和改进学生社团工作实施办法》，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201</w:t>
      </w:r>
      <w:r w:rsidR="009D211A">
        <w:rPr>
          <w:rFonts w:ascii="仿宋" w:eastAsia="仿宋" w:hAnsi="仿宋"/>
          <w:kern w:val="0"/>
          <w:sz w:val="32"/>
          <w:szCs w:val="32"/>
        </w:rPr>
        <w:t>7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</w:t>
      </w:r>
      <w:r w:rsidR="006C2486" w:rsidRPr="00540333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办公室等活动场地整洁卫生，无安全隐患；</w:t>
      </w:r>
    </w:p>
    <w:p w14:paraId="68C7E80B" w14:textId="77777777" w:rsidR="00A46AA4" w:rsidRPr="00540333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581DE9B4" w14:textId="6462A1D8" w:rsidR="00A46AA4" w:rsidRPr="00540333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</w:t>
      </w:r>
      <w:r w:rsidR="006C2486" w:rsidRPr="00540333">
        <w:rPr>
          <w:rFonts w:ascii="仿宋" w:eastAsia="仿宋" w:hAnsi="仿宋" w:hint="eastAsia"/>
          <w:kern w:val="0"/>
          <w:sz w:val="32"/>
          <w:szCs w:val="32"/>
        </w:rPr>
        <w:t>201</w:t>
      </w:r>
      <w:r w:rsidR="009D211A">
        <w:rPr>
          <w:rFonts w:ascii="仿宋" w:eastAsia="仿宋" w:hAnsi="仿宋"/>
          <w:kern w:val="0"/>
          <w:sz w:val="32"/>
          <w:szCs w:val="32"/>
        </w:rPr>
        <w:t>8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0C0C3E26" w14:textId="77777777" w:rsidR="004A2B78" w:rsidRDefault="004A2B78" w:rsidP="004A2B78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FF1900">
        <w:rPr>
          <w:rFonts w:ascii="仿宋" w:eastAsia="仿宋" w:hAnsi="仿宋" w:hint="eastAsia"/>
          <w:b/>
          <w:kern w:val="0"/>
          <w:sz w:val="32"/>
          <w:szCs w:val="32"/>
        </w:rPr>
        <w:t>4.材料</w:t>
      </w:r>
      <w:r w:rsidRPr="00FF1900">
        <w:rPr>
          <w:rFonts w:ascii="仿宋" w:eastAsia="仿宋" w:hAnsi="仿宋"/>
          <w:b/>
          <w:kern w:val="0"/>
          <w:sz w:val="32"/>
          <w:szCs w:val="32"/>
        </w:rPr>
        <w:t>提交：</w:t>
      </w:r>
    </w:p>
    <w:p w14:paraId="4CB8F28C" w14:textId="76DE401B" w:rsidR="004A2B78" w:rsidRDefault="004A2B78" w:rsidP="004A2B78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</w:pPr>
      <w:r w:rsidRPr="004A2B78">
        <w:rPr>
          <w:rFonts w:ascii="仿宋" w:eastAsia="仿宋" w:hAnsi="仿宋" w:hint="eastAsia"/>
          <w:kern w:val="0"/>
          <w:sz w:val="32"/>
          <w:szCs w:val="32"/>
        </w:rPr>
        <w:t>电子版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color w:val="444444"/>
          <w:sz w:val="32"/>
          <w:szCs w:val="32"/>
        </w:rPr>
        <w:sym w:font="Wingdings" w:char="F081"/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4A2B78">
        <w:rPr>
          <w:rFonts w:ascii="仿宋" w:eastAsia="仿宋" w:hAnsi="仿宋" w:hint="eastAsia"/>
          <w:kern w:val="0"/>
          <w:sz w:val="32"/>
          <w:szCs w:val="32"/>
        </w:rPr>
        <w:t>优秀社团申报表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》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sym w:font="Wingdings" w:char="F082"/>
      </w:r>
      <w:r>
        <w:rPr>
          <w:color w:val="444444"/>
          <w:sz w:val="32"/>
          <w:szCs w:val="32"/>
        </w:rPr>
        <w:t>2000</w:t>
      </w:r>
      <w:r>
        <w:rPr>
          <w:rFonts w:ascii="仿宋" w:eastAsia="仿宋" w:hAnsi="仿宋" w:hint="eastAsia"/>
          <w:color w:val="444444"/>
          <w:sz w:val="32"/>
          <w:szCs w:val="32"/>
        </w:rPr>
        <w:t>字以内的文字材料</w:t>
      </w:r>
      <w:r>
        <w:rPr>
          <w:color w:val="444444"/>
          <w:sz w:val="32"/>
          <w:szCs w:val="32"/>
        </w:rPr>
        <w:t>1</w:t>
      </w:r>
      <w:r>
        <w:rPr>
          <w:rFonts w:ascii="仿宋" w:eastAsia="仿宋" w:hAnsi="仿宋" w:hint="eastAsia"/>
          <w:color w:val="444444"/>
          <w:sz w:val="32"/>
          <w:szCs w:val="32"/>
        </w:rPr>
        <w:t>份；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3"/>
      </w:r>
      <w:r>
        <w:rPr>
          <w:color w:val="444444"/>
          <w:sz w:val="32"/>
          <w:szCs w:val="32"/>
        </w:rPr>
        <w:t>1280</w:t>
      </w:r>
      <w:r>
        <w:rPr>
          <w:rFonts w:ascii="仿宋" w:eastAsia="仿宋" w:hAnsi="仿宋" w:hint="eastAsia"/>
          <w:color w:val="444444"/>
          <w:sz w:val="32"/>
          <w:szCs w:val="32"/>
        </w:rPr>
        <w:t>×</w:t>
      </w:r>
      <w:r>
        <w:rPr>
          <w:color w:val="444444"/>
          <w:sz w:val="32"/>
          <w:szCs w:val="32"/>
        </w:rPr>
        <w:t>960</w:t>
      </w:r>
      <w:r>
        <w:rPr>
          <w:rFonts w:ascii="仿宋" w:eastAsia="仿宋" w:hAnsi="仿宋" w:hint="eastAsia"/>
          <w:color w:val="444444"/>
          <w:sz w:val="32"/>
          <w:szCs w:val="32"/>
        </w:rPr>
        <w:t>像素的照片</w:t>
      </w:r>
      <w:r>
        <w:rPr>
          <w:color w:val="444444"/>
          <w:sz w:val="32"/>
          <w:szCs w:val="32"/>
        </w:rPr>
        <w:t>3</w:t>
      </w:r>
      <w:r>
        <w:rPr>
          <w:rFonts w:ascii="仿宋" w:eastAsia="仿宋" w:hAnsi="仿宋" w:hint="eastAsia"/>
          <w:color w:val="444444"/>
          <w:sz w:val="32"/>
          <w:szCs w:val="32"/>
        </w:rPr>
        <w:t>张；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4"/>
      </w:r>
      <w:r>
        <w:rPr>
          <w:rFonts w:ascii="仿宋" w:eastAsia="仿宋" w:hAnsi="仿宋" w:hint="eastAsia"/>
          <w:color w:val="444444"/>
          <w:sz w:val="32"/>
          <w:szCs w:val="32"/>
        </w:rPr>
        <w:t>其他支撑材料。</w:t>
      </w:r>
    </w:p>
    <w:p w14:paraId="6E3DCE48" w14:textId="48F33F2E" w:rsidR="004A2B78" w:rsidRDefault="004A2B78" w:rsidP="004A2B7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纸质版：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4A2B78">
        <w:rPr>
          <w:rFonts w:ascii="仿宋" w:eastAsia="仿宋" w:hAnsi="仿宋" w:hint="eastAsia"/>
          <w:kern w:val="0"/>
          <w:sz w:val="32"/>
          <w:szCs w:val="32"/>
        </w:rPr>
        <w:t>优秀社团申报表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》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7888C295" w14:textId="77777777" w:rsidR="009D211A" w:rsidRPr="004A2B78" w:rsidRDefault="009D211A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31673494" w14:textId="7A2782EE" w:rsidR="00A46AA4" w:rsidRPr="00A15CEF" w:rsidRDefault="006C152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八</w:t>
      </w:r>
      <w:r w:rsidR="00A67E64" w:rsidRPr="00A15CEF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A46AA4" w:rsidRPr="00A15CEF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“雷锋”团队</w:t>
      </w:r>
    </w:p>
    <w:p w14:paraId="5F58D9FF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1.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6EAFE95F" w14:textId="578E6CB0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2.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36044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proofErr w:type="gramStart"/>
      <w:r w:rsidR="0036044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</w:t>
      </w:r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通知</w:t>
      </w:r>
      <w:proofErr w:type="gramEnd"/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内容。</w:t>
      </w:r>
    </w:p>
    <w:p w14:paraId="6D98C444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lastRenderedPageBreak/>
        <w:t>3.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18AE4E21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1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1F81157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2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54BE3023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1F49A089" w14:textId="40766B2B" w:rsidR="00A46AA4" w:rsidRDefault="00A46AA4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（4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19FA1EA0" w14:textId="52D57C1F" w:rsidR="004A2B78" w:rsidRPr="004A2B78" w:rsidRDefault="004A2B78" w:rsidP="004A2B78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 w:hint="eastAsia"/>
          <w:b/>
          <w:kern w:val="0"/>
          <w:sz w:val="32"/>
          <w:szCs w:val="32"/>
        </w:rPr>
      </w:pPr>
      <w:r w:rsidRPr="00FF1900">
        <w:rPr>
          <w:rFonts w:ascii="仿宋" w:eastAsia="仿宋" w:hAnsi="仿宋" w:hint="eastAsia"/>
          <w:b/>
          <w:kern w:val="0"/>
          <w:sz w:val="32"/>
          <w:szCs w:val="32"/>
        </w:rPr>
        <w:t>4.材料</w:t>
      </w:r>
      <w:r w:rsidRPr="00FF1900">
        <w:rPr>
          <w:rFonts w:ascii="仿宋" w:eastAsia="仿宋" w:hAnsi="仿宋"/>
          <w:b/>
          <w:kern w:val="0"/>
          <w:sz w:val="32"/>
          <w:szCs w:val="32"/>
        </w:rPr>
        <w:t>提交：</w:t>
      </w:r>
    </w:p>
    <w:p w14:paraId="7BE42931" w14:textId="60DBF023" w:rsidR="004A2B78" w:rsidRDefault="004A2B78" w:rsidP="004A2B78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</w:pPr>
      <w:r w:rsidRPr="004A2B78">
        <w:rPr>
          <w:rFonts w:ascii="仿宋" w:eastAsia="仿宋" w:hAnsi="仿宋" w:hint="eastAsia"/>
          <w:kern w:val="0"/>
          <w:sz w:val="32"/>
          <w:szCs w:val="32"/>
        </w:rPr>
        <w:t>电子版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color w:val="444444"/>
          <w:sz w:val="32"/>
          <w:szCs w:val="32"/>
        </w:rPr>
        <w:sym w:font="Wingdings" w:char="F081"/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4A2B78">
        <w:rPr>
          <w:rFonts w:ascii="仿宋" w:eastAsia="仿宋" w:hAnsi="仿宋" w:hint="eastAsia"/>
          <w:kern w:val="0"/>
          <w:sz w:val="32"/>
          <w:szCs w:val="32"/>
        </w:rPr>
        <w:t>“雷锋”团队申报表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》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sym w:font="Wingdings" w:char="F082"/>
      </w:r>
      <w:r>
        <w:rPr>
          <w:color w:val="444444"/>
          <w:sz w:val="32"/>
          <w:szCs w:val="32"/>
        </w:rPr>
        <w:t>2000</w:t>
      </w:r>
      <w:r>
        <w:rPr>
          <w:rFonts w:ascii="仿宋" w:eastAsia="仿宋" w:hAnsi="仿宋" w:hint="eastAsia"/>
          <w:color w:val="444444"/>
          <w:sz w:val="32"/>
          <w:szCs w:val="32"/>
        </w:rPr>
        <w:t>字以内的文字材料</w:t>
      </w:r>
      <w:r>
        <w:rPr>
          <w:color w:val="444444"/>
          <w:sz w:val="32"/>
          <w:szCs w:val="32"/>
        </w:rPr>
        <w:t>1</w:t>
      </w:r>
      <w:r>
        <w:rPr>
          <w:rFonts w:ascii="仿宋" w:eastAsia="仿宋" w:hAnsi="仿宋" w:hint="eastAsia"/>
          <w:color w:val="444444"/>
          <w:sz w:val="32"/>
          <w:szCs w:val="32"/>
        </w:rPr>
        <w:t>份；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3"/>
      </w:r>
      <w:r>
        <w:rPr>
          <w:color w:val="444444"/>
          <w:sz w:val="32"/>
          <w:szCs w:val="32"/>
        </w:rPr>
        <w:t>1280</w:t>
      </w:r>
      <w:r>
        <w:rPr>
          <w:rFonts w:ascii="仿宋" w:eastAsia="仿宋" w:hAnsi="仿宋" w:hint="eastAsia"/>
          <w:color w:val="444444"/>
          <w:sz w:val="32"/>
          <w:szCs w:val="32"/>
        </w:rPr>
        <w:t>×</w:t>
      </w:r>
      <w:r>
        <w:rPr>
          <w:color w:val="444444"/>
          <w:sz w:val="32"/>
          <w:szCs w:val="32"/>
        </w:rPr>
        <w:t>960</w:t>
      </w:r>
      <w:r>
        <w:rPr>
          <w:rFonts w:ascii="仿宋" w:eastAsia="仿宋" w:hAnsi="仿宋" w:hint="eastAsia"/>
          <w:color w:val="444444"/>
          <w:sz w:val="32"/>
          <w:szCs w:val="32"/>
        </w:rPr>
        <w:t>像素的照片</w:t>
      </w:r>
      <w:r>
        <w:rPr>
          <w:color w:val="444444"/>
          <w:sz w:val="32"/>
          <w:szCs w:val="32"/>
        </w:rPr>
        <w:t>3</w:t>
      </w:r>
      <w:r>
        <w:rPr>
          <w:rFonts w:ascii="仿宋" w:eastAsia="仿宋" w:hAnsi="仿宋" w:hint="eastAsia"/>
          <w:color w:val="444444"/>
          <w:sz w:val="32"/>
          <w:szCs w:val="32"/>
        </w:rPr>
        <w:t>张；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4"/>
      </w:r>
      <w:r>
        <w:rPr>
          <w:rFonts w:ascii="仿宋" w:eastAsia="仿宋" w:hAnsi="仿宋" w:hint="eastAsia"/>
          <w:color w:val="444444"/>
          <w:sz w:val="32"/>
          <w:szCs w:val="32"/>
        </w:rPr>
        <w:t>其他支撑材料。</w:t>
      </w:r>
    </w:p>
    <w:p w14:paraId="7B0D2FAA" w14:textId="2B035D84" w:rsidR="004A2B78" w:rsidRDefault="004A2B78" w:rsidP="004A2B7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纸质版：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4A2B78">
        <w:rPr>
          <w:rFonts w:ascii="仿宋" w:eastAsia="仿宋" w:hAnsi="仿宋" w:hint="eastAsia"/>
          <w:kern w:val="0"/>
          <w:sz w:val="32"/>
          <w:szCs w:val="32"/>
        </w:rPr>
        <w:t>“雷锋”团队申报表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》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14F0B4D5" w14:textId="77777777" w:rsidR="00360447" w:rsidRPr="004A2B78" w:rsidRDefault="00360447" w:rsidP="008639DF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</w:p>
    <w:p w14:paraId="3057F761" w14:textId="79358308" w:rsidR="00A46AA4" w:rsidRPr="00A15CEF" w:rsidRDefault="006C152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九</w:t>
      </w:r>
      <w:r w:rsidR="00A46AA4" w:rsidRPr="00A15CEF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9BA1742" w14:textId="69F1F2A1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1.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A15CEF"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331B22B5" w14:textId="4D48AE28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2.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36044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proofErr w:type="gramStart"/>
      <w:r w:rsidR="0036044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</w:t>
      </w:r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通知</w:t>
      </w:r>
      <w:proofErr w:type="gramEnd"/>
      <w:r w:rsidR="0036044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内容。</w:t>
      </w:r>
    </w:p>
    <w:p w14:paraId="330F4A87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3.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6CAAEF89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1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4B45A72" w14:textId="28351344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2</w:t>
      </w:r>
      <w:r w:rsidR="009D211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45FEB509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3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 w:rsidRPr="00A15CEF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76B0FA31" w14:textId="265CF130" w:rsidR="004A2B78" w:rsidRPr="004A2B78" w:rsidRDefault="00A46AA4" w:rsidP="004A2B78">
      <w:pPr>
        <w:topLinePunct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（4）获得各级志愿服务组织表彰的优先。</w:t>
      </w:r>
    </w:p>
    <w:p w14:paraId="5B41D947" w14:textId="79E04364" w:rsidR="0052134D" w:rsidRDefault="00A46AA4" w:rsidP="009D211A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4.</w:t>
      </w:r>
      <w:r w:rsidR="0036044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其他</w:t>
      </w:r>
      <w:r w:rsidR="00FF190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说明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：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志愿服务</w:t>
      </w:r>
      <w:proofErr w:type="gramStart"/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时长需出具</w:t>
      </w:r>
      <w:proofErr w:type="gramEnd"/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各志愿服务组织开具的志愿服务时长证明</w:t>
      </w:r>
      <w:r w:rsidR="00FF190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6941C063" w14:textId="7F2B3F2E" w:rsidR="004A2B78" w:rsidRPr="004A2B78" w:rsidRDefault="004A2B78" w:rsidP="004A2B78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 w:hint="eastAsia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5</w:t>
      </w:r>
      <w:r w:rsidRPr="00FF1900">
        <w:rPr>
          <w:rFonts w:ascii="仿宋" w:eastAsia="仿宋" w:hAnsi="仿宋" w:hint="eastAsia"/>
          <w:b/>
          <w:kern w:val="0"/>
          <w:sz w:val="32"/>
          <w:szCs w:val="32"/>
        </w:rPr>
        <w:t>.材料</w:t>
      </w:r>
      <w:r w:rsidRPr="00FF1900">
        <w:rPr>
          <w:rFonts w:ascii="仿宋" w:eastAsia="仿宋" w:hAnsi="仿宋"/>
          <w:b/>
          <w:kern w:val="0"/>
          <w:sz w:val="32"/>
          <w:szCs w:val="32"/>
        </w:rPr>
        <w:t>提交：</w:t>
      </w:r>
    </w:p>
    <w:p w14:paraId="1A7E9652" w14:textId="5B9D5AE9" w:rsidR="004A2B78" w:rsidRDefault="004A2B78" w:rsidP="004A2B78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</w:pPr>
      <w:r w:rsidRPr="004A2B78">
        <w:rPr>
          <w:rFonts w:ascii="仿宋" w:eastAsia="仿宋" w:hAnsi="仿宋" w:hint="eastAsia"/>
          <w:kern w:val="0"/>
          <w:sz w:val="32"/>
          <w:szCs w:val="32"/>
        </w:rPr>
        <w:t>电子版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color w:val="444444"/>
          <w:sz w:val="32"/>
          <w:szCs w:val="32"/>
        </w:rPr>
        <w:sym w:font="Wingdings" w:char="F081"/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4A2B78">
        <w:rPr>
          <w:rFonts w:ascii="仿宋" w:eastAsia="仿宋" w:hAnsi="仿宋" w:hint="eastAsia"/>
          <w:kern w:val="0"/>
          <w:sz w:val="32"/>
          <w:szCs w:val="32"/>
        </w:rPr>
        <w:t>志愿服务工作先进个人申报表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》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sym w:font="Wingdings" w:char="F082"/>
      </w:r>
      <w:r>
        <w:rPr>
          <w:rFonts w:ascii="仿宋" w:eastAsia="仿宋" w:hAnsi="仿宋" w:hint="eastAsia"/>
          <w:color w:val="444444"/>
          <w:sz w:val="32"/>
          <w:szCs w:val="32"/>
        </w:rPr>
        <w:t>不少</w:t>
      </w:r>
      <w:r>
        <w:rPr>
          <w:rStyle w:val="apple-converted-space"/>
          <w:rFonts w:ascii="微软雅黑" w:eastAsia="微软雅黑" w:hAnsi="微软雅黑" w:hint="eastAsia"/>
          <w:color w:val="444444"/>
          <w:szCs w:val="21"/>
        </w:rPr>
        <w:t> </w:t>
      </w:r>
      <w:r>
        <w:rPr>
          <w:rFonts w:ascii="仿宋" w:eastAsia="仿宋" w:hAnsi="仿宋" w:hint="eastAsia"/>
          <w:color w:val="444444"/>
          <w:sz w:val="32"/>
          <w:szCs w:val="32"/>
        </w:rPr>
        <w:t>于</w:t>
      </w:r>
      <w:r>
        <w:rPr>
          <w:color w:val="444444"/>
          <w:sz w:val="32"/>
          <w:szCs w:val="32"/>
        </w:rPr>
        <w:t>1000</w:t>
      </w:r>
      <w:r>
        <w:rPr>
          <w:rFonts w:ascii="仿宋" w:eastAsia="仿宋" w:hAnsi="仿宋" w:hint="eastAsia"/>
          <w:color w:val="444444"/>
          <w:sz w:val="32"/>
          <w:szCs w:val="32"/>
        </w:rPr>
        <w:t>字的文字材料</w:t>
      </w:r>
      <w:r>
        <w:rPr>
          <w:color w:val="444444"/>
          <w:sz w:val="32"/>
          <w:szCs w:val="32"/>
        </w:rPr>
        <w:t>1</w:t>
      </w:r>
      <w:r>
        <w:rPr>
          <w:rFonts w:ascii="仿宋" w:eastAsia="仿宋" w:hAnsi="仿宋" w:hint="eastAsia"/>
          <w:color w:val="444444"/>
          <w:sz w:val="32"/>
          <w:szCs w:val="32"/>
        </w:rPr>
        <w:t>份；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3"/>
      </w:r>
      <w:r>
        <w:rPr>
          <w:color w:val="444444"/>
          <w:sz w:val="32"/>
          <w:szCs w:val="32"/>
        </w:rPr>
        <w:t>1280</w:t>
      </w:r>
      <w:r>
        <w:rPr>
          <w:rFonts w:ascii="仿宋" w:eastAsia="仿宋" w:hAnsi="仿宋" w:hint="eastAsia"/>
          <w:color w:val="444444"/>
          <w:sz w:val="32"/>
          <w:szCs w:val="32"/>
        </w:rPr>
        <w:t>×</w:t>
      </w:r>
      <w:r>
        <w:rPr>
          <w:color w:val="444444"/>
          <w:sz w:val="32"/>
          <w:szCs w:val="32"/>
        </w:rPr>
        <w:t>960</w:t>
      </w:r>
      <w:r>
        <w:rPr>
          <w:rFonts w:ascii="仿宋" w:eastAsia="仿宋" w:hAnsi="仿宋" w:hint="eastAsia"/>
          <w:color w:val="444444"/>
          <w:sz w:val="32"/>
          <w:szCs w:val="32"/>
        </w:rPr>
        <w:t>像素的生活照</w:t>
      </w:r>
      <w:r>
        <w:rPr>
          <w:color w:val="444444"/>
          <w:sz w:val="32"/>
          <w:szCs w:val="32"/>
        </w:rPr>
        <w:t>1</w:t>
      </w:r>
      <w:r>
        <w:rPr>
          <w:rFonts w:ascii="仿宋" w:eastAsia="仿宋" w:hAnsi="仿宋" w:hint="eastAsia"/>
          <w:color w:val="444444"/>
          <w:sz w:val="32"/>
          <w:szCs w:val="32"/>
        </w:rPr>
        <w:t>张；</w:t>
      </w:r>
      <w:r>
        <w:rPr>
          <w:rFonts w:ascii="仿宋" w:eastAsia="仿宋" w:hAnsi="仿宋"/>
          <w:color w:val="444444"/>
          <w:sz w:val="32"/>
          <w:szCs w:val="32"/>
        </w:rPr>
        <w:sym w:font="Wingdings" w:char="F084"/>
      </w:r>
      <w:r>
        <w:rPr>
          <w:rFonts w:ascii="仿宋" w:eastAsia="仿宋" w:hAnsi="仿宋" w:hint="eastAsia"/>
          <w:color w:val="444444"/>
          <w:sz w:val="32"/>
          <w:szCs w:val="32"/>
        </w:rPr>
        <w:t>其他支撑材料</w:t>
      </w:r>
      <w:r w:rsidR="00A062D7">
        <w:rPr>
          <w:rFonts w:ascii="仿宋" w:eastAsia="仿宋" w:hAnsi="仿宋" w:hint="eastAsia"/>
          <w:color w:val="444444"/>
          <w:sz w:val="32"/>
          <w:szCs w:val="32"/>
        </w:rPr>
        <w:t>（需包含</w:t>
      </w:r>
      <w:r w:rsidR="00A062D7">
        <w:rPr>
          <w:rFonts w:ascii="仿宋" w:eastAsia="仿宋" w:hAnsi="仿宋"/>
          <w:color w:val="444444"/>
          <w:sz w:val="32"/>
          <w:szCs w:val="32"/>
        </w:rPr>
        <w:t>志愿时长证明</w:t>
      </w:r>
      <w:r w:rsidR="00A062D7">
        <w:rPr>
          <w:rFonts w:ascii="仿宋" w:eastAsia="仿宋" w:hAnsi="仿宋" w:hint="eastAsia"/>
          <w:color w:val="444444"/>
          <w:sz w:val="32"/>
          <w:szCs w:val="32"/>
        </w:rPr>
        <w:t>）</w:t>
      </w:r>
      <w:r>
        <w:rPr>
          <w:rFonts w:ascii="仿宋" w:eastAsia="仿宋" w:hAnsi="仿宋" w:hint="eastAsia"/>
          <w:color w:val="444444"/>
          <w:sz w:val="32"/>
          <w:szCs w:val="32"/>
        </w:rPr>
        <w:t>。</w:t>
      </w:r>
      <w:bookmarkStart w:id="0" w:name="_GoBack"/>
      <w:bookmarkEnd w:id="0"/>
    </w:p>
    <w:p w14:paraId="0559810A" w14:textId="7CA5E5CA" w:rsidR="004A2B78" w:rsidRDefault="004A2B78" w:rsidP="004A2B7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纸质版：</w:t>
      </w:r>
      <w:r w:rsidR="00A062D7">
        <w:rPr>
          <w:rFonts w:ascii="仿宋" w:eastAsia="仿宋" w:hAnsi="仿宋" w:hint="eastAsia"/>
          <w:color w:val="444444"/>
          <w:sz w:val="32"/>
          <w:szCs w:val="32"/>
        </w:rPr>
        <w:sym w:font="Wingdings" w:char="F081"/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4A2B78">
        <w:rPr>
          <w:rFonts w:ascii="仿宋" w:eastAsia="仿宋" w:hAnsi="仿宋" w:hint="eastAsia"/>
          <w:kern w:val="0"/>
          <w:sz w:val="32"/>
          <w:szCs w:val="32"/>
        </w:rPr>
        <w:t>志愿服务工作先进个人申报表</w:t>
      </w:r>
      <w:r w:rsidRPr="00F27CAF">
        <w:rPr>
          <w:rFonts w:ascii="仿宋" w:eastAsia="仿宋" w:hAnsi="仿宋" w:hint="eastAsia"/>
          <w:kern w:val="0"/>
          <w:sz w:val="32"/>
          <w:szCs w:val="32"/>
        </w:rPr>
        <w:t>》</w:t>
      </w:r>
      <w:r w:rsidR="00A062D7">
        <w:rPr>
          <w:rFonts w:ascii="仿宋" w:eastAsia="仿宋" w:hAnsi="仿宋" w:hint="eastAsia"/>
          <w:kern w:val="0"/>
          <w:sz w:val="32"/>
          <w:szCs w:val="32"/>
        </w:rPr>
        <w:t>；</w:t>
      </w:r>
      <w:r w:rsidR="00A062D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sym w:font="Wingdings" w:char="F082"/>
      </w:r>
      <w:r w:rsidR="00A062D7">
        <w:rPr>
          <w:rFonts w:ascii="仿宋" w:eastAsia="仿宋" w:hAnsi="仿宋"/>
          <w:kern w:val="0"/>
          <w:sz w:val="32"/>
          <w:szCs w:val="32"/>
        </w:rPr>
        <w:t>志愿</w:t>
      </w:r>
      <w:r w:rsidR="00A062D7">
        <w:rPr>
          <w:rFonts w:ascii="仿宋" w:eastAsia="仿宋" w:hAnsi="仿宋" w:hint="eastAsia"/>
          <w:kern w:val="0"/>
          <w:sz w:val="32"/>
          <w:szCs w:val="32"/>
        </w:rPr>
        <w:t>时长</w:t>
      </w:r>
      <w:r w:rsidR="00A062D7">
        <w:rPr>
          <w:rFonts w:ascii="仿宋" w:eastAsia="仿宋" w:hAnsi="仿宋"/>
          <w:kern w:val="0"/>
          <w:sz w:val="32"/>
          <w:szCs w:val="32"/>
        </w:rPr>
        <w:t>证明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2B865D1F" w14:textId="77777777" w:rsidR="004A2B78" w:rsidRPr="00A062D7" w:rsidRDefault="004A2B78" w:rsidP="009D211A">
      <w:pPr>
        <w:topLinePunct/>
        <w:spacing w:line="560" w:lineRule="exact"/>
        <w:ind w:firstLineChars="200" w:firstLine="640"/>
        <w:rPr>
          <w:rFonts w:ascii="黑体" w:eastAsia="黑体" w:hAnsi="黑体" w:cs="宋体" w:hint="eastAsia"/>
          <w:bCs/>
          <w:kern w:val="0"/>
          <w:sz w:val="32"/>
          <w:szCs w:val="32"/>
        </w:rPr>
      </w:pPr>
    </w:p>
    <w:sectPr w:rsidR="004A2B78" w:rsidRPr="00A062D7" w:rsidSect="00414B8C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FA504" w14:textId="77777777" w:rsidR="00025336" w:rsidRDefault="00025336" w:rsidP="00551FE4">
      <w:r>
        <w:separator/>
      </w:r>
    </w:p>
  </w:endnote>
  <w:endnote w:type="continuationSeparator" w:id="0">
    <w:p w14:paraId="7DEE908D" w14:textId="77777777" w:rsidR="00025336" w:rsidRDefault="00025336" w:rsidP="005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56CE3" w14:textId="500BC778" w:rsidR="009B70D3" w:rsidRPr="009B70D3" w:rsidRDefault="00F12D16" w:rsidP="009B70D3">
    <w:pPr>
      <w:pStyle w:val="a5"/>
      <w:jc w:val="center"/>
      <w:rPr>
        <w:rFonts w:ascii="宋体" w:hAnsi="宋体"/>
        <w:sz w:val="21"/>
        <w:szCs w:val="21"/>
      </w:rPr>
    </w:pPr>
    <w:r w:rsidRPr="009B70D3">
      <w:rPr>
        <w:rFonts w:ascii="宋体" w:hAnsi="宋体"/>
        <w:sz w:val="21"/>
        <w:szCs w:val="21"/>
      </w:rPr>
      <w:fldChar w:fldCharType="begin"/>
    </w:r>
    <w:r w:rsidR="009B70D3" w:rsidRPr="009B70D3">
      <w:rPr>
        <w:rFonts w:ascii="宋体" w:hAnsi="宋体"/>
        <w:sz w:val="21"/>
        <w:szCs w:val="21"/>
      </w:rPr>
      <w:instrText>PAGE   \* MERGEFORMAT</w:instrText>
    </w:r>
    <w:r w:rsidRPr="009B70D3">
      <w:rPr>
        <w:rFonts w:ascii="宋体" w:hAnsi="宋体"/>
        <w:sz w:val="21"/>
        <w:szCs w:val="21"/>
      </w:rPr>
      <w:fldChar w:fldCharType="separate"/>
    </w:r>
    <w:r w:rsidR="00A062D7" w:rsidRPr="00A062D7">
      <w:rPr>
        <w:rFonts w:ascii="宋体" w:hAnsi="宋体"/>
        <w:noProof/>
        <w:sz w:val="21"/>
        <w:szCs w:val="21"/>
        <w:lang w:val="zh-CN"/>
      </w:rPr>
      <w:t>7</w:t>
    </w:r>
    <w:r w:rsidRPr="009B70D3"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CA9F0" w14:textId="77777777" w:rsidR="00025336" w:rsidRDefault="00025336" w:rsidP="00551FE4">
      <w:r>
        <w:separator/>
      </w:r>
    </w:p>
  </w:footnote>
  <w:footnote w:type="continuationSeparator" w:id="0">
    <w:p w14:paraId="1E86B731" w14:textId="77777777" w:rsidR="00025336" w:rsidRDefault="00025336" w:rsidP="0055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705772"/>
    <w:lvl w:ilvl="0">
      <w:numFmt w:val="bullet"/>
      <w:lvlText w:val="*"/>
      <w:lvlJc w:val="left"/>
    </w:lvl>
  </w:abstractNum>
  <w:abstractNum w:abstractNumId="1" w15:restartNumberingAfterBreak="0">
    <w:nsid w:val="052E62AD"/>
    <w:multiLevelType w:val="hybridMultilevel"/>
    <w:tmpl w:val="A5F63D3E"/>
    <w:lvl w:ilvl="0" w:tplc="2C2C1640">
      <w:start w:val="1"/>
      <w:numFmt w:val="decimal"/>
      <w:lvlText w:val="（%1）."/>
      <w:lvlJc w:val="left"/>
      <w:pPr>
        <w:ind w:left="13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AB318A"/>
    <w:multiLevelType w:val="hybridMultilevel"/>
    <w:tmpl w:val="ECAC28CA"/>
    <w:lvl w:ilvl="0" w:tplc="05E80220">
      <w:start w:val="1"/>
      <w:numFmt w:val="decimal"/>
      <w:lvlText w:val="（%1）"/>
      <w:lvlJc w:val="left"/>
      <w:pPr>
        <w:ind w:left="10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9F7B52"/>
    <w:multiLevelType w:val="hybridMultilevel"/>
    <w:tmpl w:val="71E24772"/>
    <w:lvl w:ilvl="0" w:tplc="BDCCAC8E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E316B2"/>
    <w:multiLevelType w:val="hybridMultilevel"/>
    <w:tmpl w:val="C9DA5AC4"/>
    <w:lvl w:ilvl="0" w:tplc="8F1A447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44D5A"/>
    <w:multiLevelType w:val="hybridMultilevel"/>
    <w:tmpl w:val="D25A8482"/>
    <w:lvl w:ilvl="0" w:tplc="FF180A8A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99"/>
    <w:rsid w:val="00012AC3"/>
    <w:rsid w:val="0001482C"/>
    <w:rsid w:val="00017F70"/>
    <w:rsid w:val="0002441D"/>
    <w:rsid w:val="00025336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60447"/>
    <w:rsid w:val="00372D71"/>
    <w:rsid w:val="003907AE"/>
    <w:rsid w:val="00396EB7"/>
    <w:rsid w:val="003A6F95"/>
    <w:rsid w:val="003B1002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2B78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211A"/>
    <w:rsid w:val="009D3F63"/>
    <w:rsid w:val="009E2E10"/>
    <w:rsid w:val="00A05BF7"/>
    <w:rsid w:val="00A062D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27CAF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1900"/>
    <w:rsid w:val="00FF2568"/>
    <w:rsid w:val="00FF2DE5"/>
    <w:rsid w:val="00FF5493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FA07E"/>
  <w15:docId w15:val="{D72E37EF-1851-4013-AD59-48311610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51FE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55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51FE4"/>
    <w:rPr>
      <w:kern w:val="2"/>
      <w:sz w:val="18"/>
      <w:szCs w:val="18"/>
    </w:rPr>
  </w:style>
  <w:style w:type="paragraph" w:styleId="a7">
    <w:name w:val="Balloon Text"/>
    <w:basedOn w:val="a"/>
    <w:link w:val="a8"/>
    <w:rsid w:val="00D84B1E"/>
    <w:rPr>
      <w:sz w:val="18"/>
      <w:szCs w:val="18"/>
    </w:rPr>
  </w:style>
  <w:style w:type="character" w:customStyle="1" w:styleId="a8">
    <w:name w:val="批注框文本 字符"/>
    <w:link w:val="a7"/>
    <w:rsid w:val="00D84B1E"/>
    <w:rPr>
      <w:kern w:val="2"/>
      <w:sz w:val="18"/>
      <w:szCs w:val="18"/>
    </w:rPr>
  </w:style>
  <w:style w:type="character" w:styleId="a9">
    <w:name w:val="annotation reference"/>
    <w:rsid w:val="00BF7466"/>
    <w:rPr>
      <w:sz w:val="21"/>
      <w:szCs w:val="21"/>
    </w:rPr>
  </w:style>
  <w:style w:type="paragraph" w:styleId="aa">
    <w:name w:val="annotation text"/>
    <w:basedOn w:val="a"/>
    <w:link w:val="ab"/>
    <w:rsid w:val="00BF7466"/>
    <w:pPr>
      <w:jc w:val="left"/>
    </w:pPr>
  </w:style>
  <w:style w:type="character" w:customStyle="1" w:styleId="ab">
    <w:name w:val="批注文字 字符"/>
    <w:link w:val="aa"/>
    <w:rsid w:val="00BF746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F7466"/>
    <w:rPr>
      <w:b/>
      <w:bCs/>
    </w:rPr>
  </w:style>
  <w:style w:type="character" w:customStyle="1" w:styleId="ad">
    <w:name w:val="批注主题 字符"/>
    <w:link w:val="ac"/>
    <w:rsid w:val="00BF7466"/>
    <w:rPr>
      <w:b/>
      <w:bCs/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4A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442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lenovo</cp:lastModifiedBy>
  <cp:revision>7</cp:revision>
  <cp:lastPrinted>2018-04-10T02:46:00Z</cp:lastPrinted>
  <dcterms:created xsi:type="dcterms:W3CDTF">2019-03-20T03:19:00Z</dcterms:created>
  <dcterms:modified xsi:type="dcterms:W3CDTF">2019-03-26T02:18:00Z</dcterms:modified>
</cp:coreProperties>
</file>