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2E" w:rsidRDefault="00685B2E" w:rsidP="00685B2E">
      <w:pPr>
        <w:spacing w:line="1200" w:lineRule="exact"/>
        <w:ind w:left="420"/>
        <w:jc w:val="center"/>
        <w:rPr>
          <w:rFonts w:ascii="黑体" w:eastAsia="黑体"/>
          <w:b/>
          <w:bCs/>
          <w:color w:val="000000"/>
          <w:sz w:val="48"/>
          <w:szCs w:val="72"/>
        </w:rPr>
      </w:pPr>
    </w:p>
    <w:p w:rsidR="00685B2E" w:rsidRDefault="00685B2E" w:rsidP="00685B2E">
      <w:pPr>
        <w:spacing w:line="1200" w:lineRule="exact"/>
        <w:ind w:left="420"/>
        <w:jc w:val="center"/>
        <w:rPr>
          <w:rFonts w:ascii="黑体" w:eastAsia="黑体"/>
          <w:b/>
          <w:bCs/>
          <w:color w:val="000000"/>
          <w:sz w:val="48"/>
          <w:szCs w:val="72"/>
        </w:rPr>
      </w:pPr>
    </w:p>
    <w:p w:rsidR="00097853" w:rsidRPr="00097853" w:rsidRDefault="00685B2E" w:rsidP="00097853">
      <w:pPr>
        <w:spacing w:beforeLines="50" w:before="156" w:afterLines="100" w:after="312"/>
        <w:jc w:val="center"/>
        <w:rPr>
          <w:rFonts w:ascii="仿宋_GB2312" w:eastAsia="仿宋_GB2312"/>
          <w:b/>
          <w:bCs/>
          <w:sz w:val="52"/>
          <w:szCs w:val="52"/>
        </w:rPr>
      </w:pPr>
      <w:r w:rsidRPr="00097853">
        <w:rPr>
          <w:rFonts w:ascii="仿宋_GB2312" w:eastAsia="仿宋_GB2312" w:hint="eastAsia"/>
          <w:b/>
          <w:bCs/>
          <w:sz w:val="52"/>
          <w:szCs w:val="52"/>
        </w:rPr>
        <w:t>北京理工大学研究生</w:t>
      </w:r>
      <w:r w:rsidR="00097853" w:rsidRPr="00097853">
        <w:rPr>
          <w:rFonts w:ascii="仿宋_GB2312" w:eastAsia="仿宋_GB2312" w:hint="eastAsia"/>
          <w:b/>
          <w:bCs/>
          <w:sz w:val="52"/>
          <w:szCs w:val="52"/>
        </w:rPr>
        <w:t>科技</w:t>
      </w:r>
      <w:r w:rsidRPr="00097853">
        <w:rPr>
          <w:rFonts w:ascii="仿宋_GB2312" w:eastAsia="仿宋_GB2312" w:hint="eastAsia"/>
          <w:b/>
          <w:bCs/>
          <w:sz w:val="52"/>
          <w:szCs w:val="52"/>
        </w:rPr>
        <w:t>创新</w:t>
      </w:r>
    </w:p>
    <w:p w:rsidR="00685B2E" w:rsidRPr="007C3A73" w:rsidRDefault="00097853" w:rsidP="007C3A73">
      <w:pPr>
        <w:spacing w:beforeLines="50" w:before="156" w:afterLines="100" w:after="312"/>
        <w:jc w:val="center"/>
        <w:rPr>
          <w:rFonts w:ascii="仿宋_GB2312" w:eastAsia="仿宋_GB2312"/>
          <w:b/>
          <w:bCs/>
          <w:sz w:val="52"/>
          <w:szCs w:val="52"/>
        </w:rPr>
      </w:pPr>
      <w:r w:rsidRPr="007C3A73">
        <w:rPr>
          <w:rFonts w:ascii="仿宋_GB2312" w:eastAsia="仿宋_GB2312" w:hint="eastAsia"/>
          <w:b/>
          <w:bCs/>
          <w:sz w:val="52"/>
          <w:szCs w:val="52"/>
        </w:rPr>
        <w:t>项目</w:t>
      </w:r>
      <w:r w:rsidR="00685B2E" w:rsidRPr="007C3A73">
        <w:rPr>
          <w:rFonts w:ascii="仿宋_GB2312" w:eastAsia="仿宋_GB2312" w:hint="eastAsia"/>
          <w:b/>
          <w:bCs/>
          <w:sz w:val="52"/>
          <w:szCs w:val="52"/>
        </w:rPr>
        <w:t>申报书</w:t>
      </w:r>
    </w:p>
    <w:p w:rsidR="00685B2E" w:rsidRDefault="00685B2E" w:rsidP="00685B2E">
      <w:pPr>
        <w:tabs>
          <w:tab w:val="left" w:pos="1830"/>
        </w:tabs>
        <w:ind w:left="420"/>
        <w:rPr>
          <w:rFonts w:ascii="仿宋_GB2312" w:eastAsia="仿宋_GB2312"/>
          <w:b/>
          <w:bCs/>
          <w:color w:val="000000"/>
          <w:sz w:val="32"/>
        </w:rPr>
      </w:pPr>
      <w:r>
        <w:rPr>
          <w:rFonts w:ascii="仿宋_GB2312" w:eastAsia="仿宋_GB2312"/>
          <w:b/>
          <w:bCs/>
          <w:color w:val="000000"/>
          <w:sz w:val="32"/>
        </w:rPr>
        <w:tab/>
      </w:r>
    </w:p>
    <w:p w:rsidR="00685B2E" w:rsidRDefault="00685B2E" w:rsidP="00685B2E">
      <w:pPr>
        <w:tabs>
          <w:tab w:val="left" w:pos="1830"/>
        </w:tabs>
        <w:ind w:left="420"/>
        <w:rPr>
          <w:rFonts w:ascii="仿宋_GB2312" w:eastAsia="仿宋_GB2312"/>
          <w:b/>
          <w:bCs/>
          <w:color w:val="000000"/>
          <w:sz w:val="32"/>
        </w:rPr>
      </w:pPr>
    </w:p>
    <w:p w:rsidR="00097853" w:rsidRDefault="00097853" w:rsidP="00624DFE">
      <w:pPr>
        <w:spacing w:line="660" w:lineRule="exact"/>
        <w:ind w:firstLineChars="550" w:firstLine="165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项 目 名 称：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</w:t>
      </w:r>
    </w:p>
    <w:p w:rsidR="00030A0D" w:rsidRDefault="00030A0D" w:rsidP="00030A0D">
      <w:pPr>
        <w:spacing w:line="660" w:lineRule="exact"/>
        <w:ind w:firstLineChars="550" w:firstLine="165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申 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请  人</w:t>
      </w:r>
      <w:r>
        <w:rPr>
          <w:rFonts w:ascii="仿宋_GB2312" w:eastAsia="仿宋_GB2312" w:hint="eastAsia"/>
          <w:color w:val="000000"/>
          <w:sz w:val="30"/>
          <w:szCs w:val="30"/>
        </w:rPr>
        <w:t>：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B2899" w:rsidRDefault="00EB2899" w:rsidP="00685B2E">
      <w:pPr>
        <w:spacing w:line="660" w:lineRule="exact"/>
        <w:ind w:leftChars="200" w:left="420" w:firstLineChars="412" w:firstLine="1236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一</w:t>
      </w:r>
      <w:r w:rsidR="00F34E05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级</w:t>
      </w:r>
      <w:r w:rsidR="00F34E05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学</w:t>
      </w:r>
      <w:r w:rsidR="00F34E05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科</w:t>
      </w:r>
      <w:r w:rsidR="00F34E05">
        <w:rPr>
          <w:rFonts w:ascii="仿宋_GB2312" w:eastAsia="仿宋_GB2312" w:hint="eastAsia"/>
          <w:color w:val="000000"/>
          <w:sz w:val="30"/>
          <w:szCs w:val="30"/>
        </w:rPr>
        <w:t>：</w:t>
      </w:r>
      <w:r w:rsidR="00F34E05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5B2E" w:rsidRDefault="00685B2E" w:rsidP="00685B2E">
      <w:pPr>
        <w:spacing w:line="660" w:lineRule="exact"/>
        <w:ind w:leftChars="200" w:left="420" w:firstLineChars="412" w:firstLine="1236"/>
        <w:rPr>
          <w:rFonts w:ascii="仿宋_GB2312" w:eastAsia="仿宋_GB2312"/>
          <w:color w:val="000000"/>
          <w:sz w:val="30"/>
          <w:szCs w:val="30"/>
          <w:u w:val="single"/>
        </w:rPr>
      </w:pP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研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 xml:space="preserve"> 究 方 向：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</w:t>
      </w:r>
    </w:p>
    <w:p w:rsidR="005A5167" w:rsidRDefault="005A5167" w:rsidP="005A5167">
      <w:pPr>
        <w:spacing w:line="660" w:lineRule="exact"/>
        <w:ind w:firstLineChars="550" w:firstLine="165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指 导 教 师：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5B2E" w:rsidRDefault="00685B2E" w:rsidP="00685B2E">
      <w:pPr>
        <w:spacing w:line="660" w:lineRule="exact"/>
        <w:ind w:leftChars="200" w:left="420" w:firstLineChars="412" w:firstLine="1236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所 在 学 院：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5B2E" w:rsidRDefault="00DA5B58" w:rsidP="00685B2E">
      <w:pPr>
        <w:spacing w:line="660" w:lineRule="exact"/>
        <w:ind w:leftChars="200" w:left="420" w:firstLineChars="412" w:firstLine="1236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填</w:t>
      </w:r>
      <w:r w:rsidR="00685B2E">
        <w:rPr>
          <w:rFonts w:ascii="仿宋_GB2312" w:eastAsia="仿宋_GB2312" w:hint="eastAsia"/>
          <w:color w:val="000000"/>
          <w:sz w:val="30"/>
          <w:szCs w:val="30"/>
        </w:rPr>
        <w:t xml:space="preserve"> 写 日 期：</w:t>
      </w:r>
      <w:r w:rsidR="00685B2E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5B2E" w:rsidRDefault="00685B2E" w:rsidP="00685B2E"/>
    <w:p w:rsidR="00685B2E" w:rsidRDefault="00685B2E" w:rsidP="00685B2E"/>
    <w:p w:rsidR="00030A0D" w:rsidRDefault="00030A0D" w:rsidP="00685B2E">
      <w:pPr>
        <w:rPr>
          <w:rFonts w:hint="eastAsia"/>
        </w:rPr>
      </w:pPr>
    </w:p>
    <w:p w:rsidR="00685B2E" w:rsidRDefault="00685B2E" w:rsidP="00685B2E"/>
    <w:p w:rsidR="00685B2E" w:rsidRPr="00DF290E" w:rsidRDefault="00685B2E" w:rsidP="00685B2E">
      <w:pPr>
        <w:jc w:val="center"/>
        <w:rPr>
          <w:rFonts w:ascii="黑体" w:eastAsia="黑体" w:hAnsi="宋体"/>
          <w:bCs/>
          <w:color w:val="000000"/>
          <w:sz w:val="32"/>
          <w:szCs w:val="44"/>
        </w:rPr>
      </w:pPr>
      <w:r w:rsidRPr="00DF290E">
        <w:rPr>
          <w:rFonts w:ascii="黑体" w:eastAsia="黑体" w:hAnsi="宋体" w:hint="eastAsia"/>
          <w:bCs/>
          <w:color w:val="000000"/>
          <w:sz w:val="32"/>
          <w:szCs w:val="44"/>
        </w:rPr>
        <w:t>北京理工大学研究生院制</w:t>
      </w:r>
    </w:p>
    <w:p w:rsidR="00191F32" w:rsidRDefault="00624DFE" w:rsidP="00097853">
      <w:pPr>
        <w:jc w:val="center"/>
        <w:rPr>
          <w:rFonts w:ascii="黑体" w:eastAsia="黑体" w:hAnsi="宋体"/>
          <w:bCs/>
          <w:color w:val="000000"/>
          <w:sz w:val="32"/>
          <w:szCs w:val="44"/>
        </w:rPr>
      </w:pPr>
      <w:r w:rsidRPr="00DF290E">
        <w:rPr>
          <w:rFonts w:ascii="黑体" w:eastAsia="黑体" w:hAnsi="宋体" w:hint="eastAsia"/>
          <w:bCs/>
          <w:color w:val="000000"/>
          <w:sz w:val="32"/>
          <w:szCs w:val="44"/>
        </w:rPr>
        <w:t>二〇一</w:t>
      </w:r>
      <w:r w:rsidR="007C3A73">
        <w:rPr>
          <w:rFonts w:ascii="黑体" w:eastAsia="黑体" w:hAnsi="宋体" w:hint="eastAsia"/>
          <w:bCs/>
          <w:color w:val="000000"/>
          <w:sz w:val="32"/>
          <w:szCs w:val="44"/>
        </w:rPr>
        <w:t>九</w:t>
      </w:r>
      <w:r w:rsidR="00685B2E" w:rsidRPr="00DF290E">
        <w:rPr>
          <w:rFonts w:ascii="黑体" w:eastAsia="黑体" w:hAnsi="宋体"/>
          <w:bCs/>
          <w:color w:val="000000"/>
          <w:sz w:val="32"/>
          <w:szCs w:val="44"/>
        </w:rPr>
        <w:t>年</w:t>
      </w:r>
    </w:p>
    <w:p w:rsidR="007C3A73" w:rsidRDefault="007C3A73" w:rsidP="00097853">
      <w:pPr>
        <w:jc w:val="center"/>
        <w:rPr>
          <w:rFonts w:ascii="黑体" w:eastAsia="黑体" w:hAnsi="宋体" w:hint="eastAsia"/>
          <w:bCs/>
          <w:color w:val="000000"/>
          <w:sz w:val="32"/>
          <w:szCs w:val="44"/>
        </w:rPr>
      </w:pPr>
    </w:p>
    <w:p w:rsidR="00DF290E" w:rsidRPr="00DF290E" w:rsidRDefault="00DF290E" w:rsidP="00DF290E">
      <w:pPr>
        <w:spacing w:beforeLines="50" w:before="156" w:afterLines="50" w:after="156" w:line="480" w:lineRule="exact"/>
        <w:rPr>
          <w:b/>
          <w:bCs/>
          <w:sz w:val="28"/>
          <w:szCs w:val="28"/>
        </w:rPr>
      </w:pPr>
      <w:r>
        <w:rPr>
          <w:rFonts w:ascii="宋体" w:cs="宋体" w:hint="eastAsia"/>
          <w:b/>
          <w:bCs/>
          <w:kern w:val="0"/>
          <w:sz w:val="30"/>
          <w:szCs w:val="30"/>
        </w:rPr>
        <w:lastRenderedPageBreak/>
        <w:t>一、</w:t>
      </w:r>
      <w:r w:rsidRPr="00FF22B6">
        <w:rPr>
          <w:rFonts w:hint="eastAsia"/>
          <w:b/>
          <w:bCs/>
          <w:sz w:val="28"/>
          <w:szCs w:val="28"/>
        </w:rPr>
        <w:t>基本信息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783"/>
        <w:gridCol w:w="46"/>
        <w:gridCol w:w="709"/>
        <w:gridCol w:w="286"/>
        <w:gridCol w:w="1414"/>
        <w:gridCol w:w="283"/>
        <w:gridCol w:w="1275"/>
        <w:gridCol w:w="136"/>
        <w:gridCol w:w="1565"/>
        <w:gridCol w:w="1281"/>
        <w:gridCol w:w="2268"/>
      </w:tblGrid>
      <w:tr w:rsidR="007F2423" w:rsidRPr="00685B2E" w:rsidTr="007A5263">
        <w:trPr>
          <w:trHeight w:val="510"/>
          <w:jc w:val="center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423" w:rsidRPr="00685B2E" w:rsidRDefault="007F2423" w:rsidP="00685B2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423" w:rsidRPr="00685B2E" w:rsidRDefault="007F2423" w:rsidP="00685B2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423" w:rsidRPr="00685B2E" w:rsidRDefault="007F2423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申请金额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423" w:rsidRPr="00685B2E" w:rsidRDefault="007F2423" w:rsidP="00685B2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A5263" w:rsidRPr="00685B2E" w:rsidTr="007A5263">
        <w:trPr>
          <w:trHeight w:val="510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3" w:rsidRPr="00685B2E" w:rsidRDefault="007A5263" w:rsidP="006658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3" w:rsidRPr="00685B2E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3" w:rsidRPr="00685B2E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3" w:rsidRPr="00685B2E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3" w:rsidRPr="00685B2E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3" w:rsidRPr="00685B2E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3" w:rsidRPr="00685B2E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5263" w:rsidRPr="00685B2E" w:rsidTr="007A5263">
        <w:trPr>
          <w:trHeight w:val="510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263" w:rsidRPr="00685B2E" w:rsidRDefault="007A5263" w:rsidP="00665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3" w:rsidRPr="00685B2E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7A5263" w:rsidRPr="00685B2E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3" w:rsidRPr="00685B2E" w:rsidRDefault="007A5263" w:rsidP="007A5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5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5263" w:rsidRPr="00685B2E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5263" w:rsidRPr="00685B2E" w:rsidTr="007A5263">
        <w:trPr>
          <w:trHeight w:val="510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63" w:rsidRPr="00685B2E" w:rsidRDefault="007A5263" w:rsidP="00665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63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339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A5263" w:rsidRPr="00685B2E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63" w:rsidRPr="00685B2E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63" w:rsidRPr="00685B2E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A5263" w:rsidRPr="00685B2E" w:rsidTr="007A5263">
        <w:trPr>
          <w:trHeight w:val="510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263" w:rsidRPr="00685B2E" w:rsidRDefault="007A5263" w:rsidP="00665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3" w:rsidRPr="00685B2E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263" w:rsidRPr="00685B2E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3" w:rsidRPr="00685B2E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3" w:rsidRPr="00685B2E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5263" w:rsidRPr="00C0447F" w:rsidTr="007A5263">
        <w:trPr>
          <w:trHeight w:val="447"/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3" w:rsidRPr="00685B2E" w:rsidRDefault="007A5263" w:rsidP="007A5263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参与者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>一级</w:t>
            </w:r>
            <w:r w:rsidRPr="00C0447F">
              <w:rPr>
                <w:rFonts w:ascii="宋体" w:hAnsi="宋体" w:cs="宋体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5263" w:rsidRPr="00C0447F" w:rsidRDefault="007A5263" w:rsidP="0066581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</w:tr>
      <w:tr w:rsidR="007A5263" w:rsidRPr="00C0447F" w:rsidTr="00665814">
        <w:trPr>
          <w:trHeight w:val="551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263" w:rsidRPr="00685B2E" w:rsidRDefault="007A5263" w:rsidP="00665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5263" w:rsidRPr="00C0447F" w:rsidRDefault="007A5263" w:rsidP="0066581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5263" w:rsidRPr="00C0447F" w:rsidTr="00665814">
        <w:trPr>
          <w:trHeight w:val="559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263" w:rsidRPr="00685B2E" w:rsidRDefault="007A5263" w:rsidP="00665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5263" w:rsidRPr="00C0447F" w:rsidRDefault="007A5263" w:rsidP="0066581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5263" w:rsidRPr="00C0447F" w:rsidTr="00665814">
        <w:trPr>
          <w:trHeight w:val="553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263" w:rsidRPr="00685B2E" w:rsidRDefault="007A5263" w:rsidP="00665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5263" w:rsidRPr="00C0447F" w:rsidRDefault="007A5263" w:rsidP="0066581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5263" w:rsidRPr="00C0447F" w:rsidTr="00665814">
        <w:trPr>
          <w:trHeight w:val="561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263" w:rsidRPr="00685B2E" w:rsidRDefault="007A5263" w:rsidP="00665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5263" w:rsidRPr="00C0447F" w:rsidRDefault="007A5263" w:rsidP="0066581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Pr="00C0447F" w:rsidRDefault="007A5263" w:rsidP="00665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E6865" w:rsidRPr="00685B2E" w:rsidTr="007A5263">
        <w:trPr>
          <w:trHeight w:val="510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指导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E6865" w:rsidRPr="00685B2E" w:rsidTr="007A5263">
        <w:trPr>
          <w:trHeight w:val="510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865" w:rsidRPr="00685B2E" w:rsidRDefault="001E6865" w:rsidP="001E6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5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E6865" w:rsidRPr="00685B2E" w:rsidTr="007A5263">
        <w:trPr>
          <w:trHeight w:val="510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865" w:rsidRPr="00685B2E" w:rsidRDefault="001E6865" w:rsidP="001E6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65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339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6865" w:rsidRPr="00685B2E" w:rsidTr="007A5263">
        <w:trPr>
          <w:trHeight w:val="510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865" w:rsidRPr="00685B2E" w:rsidRDefault="001E6865" w:rsidP="001E6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E6865" w:rsidRPr="00685B2E" w:rsidTr="007A5263">
        <w:trPr>
          <w:trHeight w:val="510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E6865" w:rsidRPr="00685B2E" w:rsidTr="007A5263">
        <w:trPr>
          <w:trHeight w:val="510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E6865" w:rsidRPr="00685B2E" w:rsidTr="007A5263">
        <w:trPr>
          <w:trHeight w:val="510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6865" w:rsidRPr="00685B2E" w:rsidTr="007A5263">
        <w:trPr>
          <w:trHeight w:val="510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E6865" w:rsidRPr="00685B2E" w:rsidTr="00D26FC5">
        <w:trPr>
          <w:trHeight w:val="1651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3" w:rsidRDefault="007A5263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7A5263" w:rsidRDefault="007A5263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7A5263" w:rsidRDefault="007A5263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7A5263" w:rsidRDefault="007A5263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7A5263" w:rsidRDefault="007A5263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7A5263" w:rsidRDefault="007A5263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7A5263" w:rsidRDefault="007A5263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7A5263" w:rsidRDefault="007A5263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7A5263" w:rsidRDefault="007A5263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7A5263" w:rsidRDefault="007A5263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7A5263" w:rsidRDefault="007A5263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7A5263" w:rsidRDefault="007A5263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7A5263" w:rsidRDefault="007A5263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CB3818" w:rsidRDefault="00CB3818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CB3818" w:rsidRDefault="00CB3818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CB3818" w:rsidRDefault="00CB3818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CB3818" w:rsidRDefault="00CB3818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1C35E4" w:rsidRDefault="001C35E4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1C35E4" w:rsidRDefault="001C35E4" w:rsidP="001E6865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</w:p>
          <w:p w:rsidR="001E6865" w:rsidRPr="00685B2E" w:rsidRDefault="001E6865" w:rsidP="001E68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团队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科技创新基础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65" w:rsidRPr="00C0447F" w:rsidRDefault="007A5263" w:rsidP="00D26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创新</w:t>
            </w:r>
            <w:r w:rsidR="001E6865" w:rsidRPr="00C0447F">
              <w:rPr>
                <w:rFonts w:ascii="宋体" w:hAnsi="宋体" w:cs="宋体"/>
                <w:color w:val="000000"/>
                <w:kern w:val="0"/>
                <w:sz w:val="24"/>
              </w:rPr>
              <w:t>竞赛</w:t>
            </w:r>
            <w:r w:rsidR="00D26FC5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3" w:rsidRDefault="007A5263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团队</w:t>
            </w:r>
          </w:p>
          <w:p w:rsidR="001E6865" w:rsidRPr="00C0447F" w:rsidRDefault="007A5263" w:rsidP="001E686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E6865" w:rsidRDefault="001E6865" w:rsidP="00AB7FE7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973200" w:rsidRDefault="00973200" w:rsidP="00AB7FE7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973200" w:rsidRDefault="00973200" w:rsidP="00AB7FE7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973200" w:rsidRPr="00AB7FE7" w:rsidRDefault="00973200" w:rsidP="00AB7FE7">
            <w:pPr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</w:tr>
      <w:tr w:rsidR="001E6865" w:rsidRPr="00685B2E" w:rsidTr="00AB7FE7">
        <w:trPr>
          <w:trHeight w:val="1420"/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865" w:rsidRPr="00685B2E" w:rsidRDefault="001E6865" w:rsidP="001E6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65" w:rsidRPr="00C0447F" w:rsidRDefault="001E686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65" w:rsidRPr="00C0447F" w:rsidRDefault="007A5263" w:rsidP="001E686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指导教师指导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获奖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</w:tcPr>
          <w:p w:rsidR="001E6865" w:rsidRPr="00AB7FE7" w:rsidRDefault="001E6865" w:rsidP="00AB7FE7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973200" w:rsidRDefault="00973200" w:rsidP="00AB7FE7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D26FC5" w:rsidRDefault="00D26FC5" w:rsidP="00AB7FE7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D26FC5" w:rsidRPr="00AB7FE7" w:rsidRDefault="00D26FC5" w:rsidP="00AB7FE7">
            <w:pPr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D26FC5" w:rsidRDefault="00D26FC5" w:rsidP="00AB7FE7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D26FC5" w:rsidRPr="00AB7FE7" w:rsidRDefault="00D26FC5" w:rsidP="00AB7FE7">
            <w:pPr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</w:tr>
      <w:tr w:rsidR="00D26FC5" w:rsidRPr="00685B2E" w:rsidTr="00AB7FE7">
        <w:trPr>
          <w:trHeight w:val="1420"/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FC5" w:rsidRPr="00685B2E" w:rsidRDefault="00D26FC5" w:rsidP="001E6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C5" w:rsidRPr="00C0447F" w:rsidRDefault="00D26FC5" w:rsidP="001E6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C5" w:rsidRDefault="00D26FC5" w:rsidP="00D26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或</w:t>
            </w:r>
          </w:p>
          <w:p w:rsidR="00D26FC5" w:rsidRDefault="00D26FC5" w:rsidP="00D2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计划参赛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</w:tcPr>
          <w:p w:rsidR="00D26FC5" w:rsidRDefault="00D26FC5" w:rsidP="00AB7FE7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D26FC5" w:rsidRDefault="00D26FC5" w:rsidP="00AB7FE7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D26FC5" w:rsidRDefault="00D26FC5" w:rsidP="00AB7FE7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D26FC5" w:rsidRDefault="00D26FC5" w:rsidP="00AB7FE7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D26FC5" w:rsidRDefault="00D26FC5" w:rsidP="00AB7FE7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D26FC5" w:rsidRDefault="00D26FC5" w:rsidP="00AB7FE7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D26FC5" w:rsidRDefault="00D26FC5" w:rsidP="00AB7FE7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D26FC5" w:rsidRDefault="00D26FC5" w:rsidP="00AB7FE7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D26FC5" w:rsidRDefault="00D26FC5" w:rsidP="00AB7FE7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D26FC5" w:rsidRPr="00D26FC5" w:rsidRDefault="00D26FC5" w:rsidP="00AB7FE7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E6865" w:rsidRPr="00685B2E" w:rsidTr="00D26FC5">
        <w:trPr>
          <w:trHeight w:val="3255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865" w:rsidRPr="00685B2E" w:rsidRDefault="001E6865" w:rsidP="001E6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865" w:rsidRPr="00C0447F" w:rsidRDefault="00AA5D22" w:rsidP="001E686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>发明专利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</w:t>
            </w:r>
            <w:r w:rsidRPr="00C0447F">
              <w:rPr>
                <w:rFonts w:ascii="宋体" w:hAnsi="宋体" w:cs="宋体"/>
                <w:color w:val="000000"/>
                <w:kern w:val="0"/>
                <w:sz w:val="24"/>
              </w:rPr>
              <w:t>著作权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已授权</w:t>
            </w:r>
            <w:r w:rsidRPr="00AA5D22">
              <w:rPr>
                <w:rFonts w:ascii="宋体" w:hAnsi="宋体" w:cs="宋体" w:hint="eastAsia"/>
                <w:color w:val="000000"/>
                <w:kern w:val="0"/>
              </w:rPr>
              <w:t>：</w:t>
            </w:r>
          </w:p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已申请</w:t>
            </w:r>
            <w:r>
              <w:rPr>
                <w:rFonts w:ascii="宋体" w:hAnsi="宋体" w:cs="宋体"/>
                <w:color w:val="000000"/>
                <w:kern w:val="0"/>
              </w:rPr>
              <w:t>：</w:t>
            </w:r>
          </w:p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973200" w:rsidRDefault="00973200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973200" w:rsidRDefault="00973200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E6865" w:rsidRPr="00C0447F" w:rsidRDefault="001E6865" w:rsidP="00D26FC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6865" w:rsidRPr="00685B2E" w:rsidTr="00AA5D22">
        <w:trPr>
          <w:trHeight w:val="5312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865" w:rsidRPr="00685B2E" w:rsidRDefault="001E6865" w:rsidP="001E6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865" w:rsidRPr="00C0447F" w:rsidDel="00EB2899" w:rsidRDefault="00AA5D22" w:rsidP="001E686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447F">
              <w:rPr>
                <w:rFonts w:ascii="宋体" w:hAnsi="宋体" w:cs="宋体" w:hint="eastAsia"/>
                <w:color w:val="000000"/>
                <w:kern w:val="0"/>
                <w:sz w:val="24"/>
              </w:rPr>
              <w:t>发表论文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E6865" w:rsidRP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A5D22">
              <w:rPr>
                <w:rFonts w:ascii="宋体" w:hAnsi="宋体" w:cs="宋体" w:hint="eastAsia"/>
                <w:color w:val="000000"/>
                <w:kern w:val="0"/>
              </w:rPr>
              <w:t>顶级期刊：</w:t>
            </w:r>
          </w:p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973200" w:rsidRDefault="00973200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重要</w:t>
            </w:r>
            <w:r>
              <w:rPr>
                <w:rFonts w:ascii="宋体" w:hAnsi="宋体" w:cs="宋体"/>
                <w:color w:val="000000"/>
                <w:kern w:val="0"/>
              </w:rPr>
              <w:t>期刊：</w:t>
            </w:r>
          </w:p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其他SCI/SSCI/CSSCI期刊</w:t>
            </w:r>
            <w:r>
              <w:rPr>
                <w:rFonts w:ascii="宋体" w:hAnsi="宋体" w:cs="宋体"/>
                <w:color w:val="000000"/>
                <w:kern w:val="0"/>
              </w:rPr>
              <w:t>：</w:t>
            </w:r>
          </w:p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</w:t>
            </w:r>
            <w:r>
              <w:rPr>
                <w:rFonts w:ascii="宋体" w:hAnsi="宋体" w:cs="宋体"/>
                <w:color w:val="000000"/>
                <w:kern w:val="0"/>
              </w:rPr>
              <w:t>期刊：</w:t>
            </w:r>
          </w:p>
          <w:p w:rsidR="00973200" w:rsidRDefault="00973200" w:rsidP="00AA5D2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国际</w:t>
            </w:r>
            <w:r>
              <w:rPr>
                <w:rFonts w:ascii="宋体" w:hAnsi="宋体" w:cs="宋体"/>
                <w:color w:val="000000"/>
                <w:kern w:val="0"/>
              </w:rPr>
              <w:t>会议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</w:p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973200" w:rsidRDefault="00973200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AA5D22" w:rsidRDefault="00AA5D22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国内</w:t>
            </w:r>
            <w:r>
              <w:rPr>
                <w:rFonts w:ascii="宋体" w:hAnsi="宋体" w:cs="宋体"/>
                <w:color w:val="000000"/>
                <w:kern w:val="0"/>
              </w:rPr>
              <w:t>会议：</w:t>
            </w:r>
          </w:p>
          <w:p w:rsidR="00973200" w:rsidRDefault="00973200" w:rsidP="00AA5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973200" w:rsidRPr="00AA5D22" w:rsidRDefault="00973200" w:rsidP="00AA5D2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</w:tr>
    </w:tbl>
    <w:p w:rsidR="00110DD8" w:rsidRDefault="00110DD8"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cs="宋体"/>
          <w:b/>
          <w:bCs/>
          <w:kern w:val="0"/>
          <w:sz w:val="28"/>
          <w:szCs w:val="28"/>
        </w:rPr>
        <w:br w:type="page"/>
      </w:r>
    </w:p>
    <w:p w:rsidR="00DF290E" w:rsidRPr="00DF290E" w:rsidRDefault="00DF290E" w:rsidP="00DF290E">
      <w:pPr>
        <w:spacing w:beforeLines="50" w:before="156" w:afterLines="50" w:after="156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cs="宋体" w:hint="eastAsia"/>
          <w:b/>
          <w:bCs/>
          <w:kern w:val="0"/>
          <w:sz w:val="28"/>
          <w:szCs w:val="28"/>
        </w:rPr>
        <w:lastRenderedPageBreak/>
        <w:t>二、项目申请报告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9776"/>
      </w:tblGrid>
      <w:tr w:rsidR="002E77A5" w:rsidRPr="00685B2E" w:rsidTr="00747215">
        <w:trPr>
          <w:trHeight w:val="5586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A5" w:rsidRPr="009D6E45" w:rsidRDefault="002E77A5" w:rsidP="002E77A5">
            <w:pPr>
              <w:spacing w:before="120"/>
              <w:rPr>
                <w:rFonts w:eastAsia="黑体"/>
                <w:noProof/>
                <w:color w:val="000000"/>
                <w:sz w:val="24"/>
              </w:rPr>
            </w:pPr>
            <w:bookmarkStart w:id="0" w:name="OLE_LINK5"/>
            <w:r w:rsidRPr="009D6E45">
              <w:rPr>
                <w:rFonts w:eastAsia="黑体" w:hint="eastAsia"/>
                <w:noProof/>
                <w:color w:val="000000"/>
                <w:sz w:val="24"/>
              </w:rPr>
              <w:t>立项依据</w:t>
            </w:r>
          </w:p>
          <w:p w:rsidR="002E77A5" w:rsidRPr="00685B2E" w:rsidRDefault="002E77A5" w:rsidP="0074721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44F">
              <w:rPr>
                <w:rFonts w:eastAsia="仿宋_GB2312" w:hint="eastAsia"/>
                <w:noProof/>
                <w:color w:val="000000"/>
                <w:sz w:val="24"/>
              </w:rPr>
              <w:t>(</w:t>
            </w:r>
            <w:r w:rsidRPr="002A144F">
              <w:rPr>
                <w:rFonts w:eastAsia="仿宋_GB2312" w:hint="eastAsia"/>
                <w:noProof/>
                <w:color w:val="000000"/>
                <w:sz w:val="24"/>
              </w:rPr>
              <w:t>项目的研究意义及国内外现状分析</w:t>
            </w:r>
            <w:r w:rsidRPr="002A144F">
              <w:rPr>
                <w:rFonts w:eastAsia="仿宋_GB2312" w:hint="eastAsia"/>
                <w:noProof/>
                <w:color w:val="000000"/>
                <w:sz w:val="24"/>
              </w:rPr>
              <w:t>)</w:t>
            </w:r>
            <w:bookmarkEnd w:id="0"/>
          </w:p>
        </w:tc>
      </w:tr>
      <w:tr w:rsidR="002E77A5" w:rsidRPr="00685B2E" w:rsidTr="00747215">
        <w:trPr>
          <w:trHeight w:hRule="exact" w:val="6362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A5" w:rsidRPr="009D6E45" w:rsidRDefault="00837B9C" w:rsidP="002E77A5">
            <w:pPr>
              <w:spacing w:before="120"/>
              <w:rPr>
                <w:rFonts w:eastAsia="黑体"/>
                <w:noProof/>
                <w:color w:val="000000"/>
                <w:sz w:val="24"/>
              </w:rPr>
            </w:pPr>
            <w:r>
              <w:rPr>
                <w:rFonts w:eastAsia="黑体" w:hint="eastAsia"/>
                <w:noProof/>
                <w:color w:val="000000"/>
                <w:sz w:val="24"/>
              </w:rPr>
              <w:t>研究内容</w:t>
            </w:r>
            <w:bookmarkStart w:id="1" w:name="_GoBack"/>
            <w:bookmarkEnd w:id="1"/>
          </w:p>
          <w:p w:rsidR="002E77A5" w:rsidRPr="002E77A5" w:rsidRDefault="002E77A5" w:rsidP="00747215">
            <w:pPr>
              <w:spacing w:before="120"/>
              <w:rPr>
                <w:rFonts w:eastAsia="黑体"/>
                <w:noProof/>
                <w:color w:val="000000"/>
                <w:sz w:val="24"/>
              </w:rPr>
            </w:pPr>
            <w:r w:rsidRPr="000B1BEF">
              <w:rPr>
                <w:rFonts w:eastAsia="仿宋_GB2312"/>
                <w:noProof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noProof/>
                <w:color w:val="000000"/>
                <w:sz w:val="24"/>
              </w:rPr>
              <w:t>项目的</w:t>
            </w:r>
            <w:r w:rsidRPr="000B1BEF">
              <w:rPr>
                <w:rFonts w:eastAsia="仿宋_GB2312"/>
                <w:noProof/>
                <w:color w:val="000000"/>
                <w:sz w:val="24"/>
              </w:rPr>
              <w:t>研究内容</w:t>
            </w:r>
            <w:r>
              <w:rPr>
                <w:rFonts w:eastAsia="仿宋_GB2312" w:hint="eastAsia"/>
                <w:noProof/>
                <w:color w:val="000000"/>
                <w:sz w:val="24"/>
              </w:rPr>
              <w:t>、研究目标、拟解决的关键问题</w:t>
            </w:r>
            <w:r w:rsidR="00704A14">
              <w:rPr>
                <w:rFonts w:eastAsia="仿宋_GB2312" w:hint="eastAsia"/>
                <w:noProof/>
                <w:color w:val="000000"/>
                <w:sz w:val="24"/>
              </w:rPr>
              <w:t>等</w:t>
            </w:r>
            <w:r w:rsidRPr="000B1BEF">
              <w:rPr>
                <w:rFonts w:eastAsia="仿宋_GB2312"/>
                <w:noProof/>
                <w:color w:val="000000"/>
                <w:sz w:val="24"/>
              </w:rPr>
              <w:t>）</w:t>
            </w:r>
          </w:p>
        </w:tc>
      </w:tr>
      <w:tr w:rsidR="00747215" w:rsidRPr="00685B2E" w:rsidTr="00747215">
        <w:trPr>
          <w:trHeight w:val="5944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15" w:rsidRPr="009D6E45" w:rsidRDefault="00747215" w:rsidP="00747215">
            <w:pPr>
              <w:spacing w:before="120"/>
              <w:rPr>
                <w:rFonts w:eastAsia="黑体"/>
                <w:noProof/>
                <w:color w:val="000000"/>
                <w:sz w:val="24"/>
              </w:rPr>
            </w:pPr>
            <w:r>
              <w:rPr>
                <w:rFonts w:eastAsia="黑体" w:hint="eastAsia"/>
                <w:noProof/>
                <w:color w:val="000000"/>
                <w:sz w:val="24"/>
              </w:rPr>
              <w:lastRenderedPageBreak/>
              <w:t>可行性分析</w:t>
            </w:r>
          </w:p>
          <w:p w:rsidR="00747215" w:rsidRPr="009D6E45" w:rsidRDefault="00747215" w:rsidP="00747215">
            <w:pPr>
              <w:spacing w:before="120"/>
              <w:rPr>
                <w:rFonts w:eastAsia="黑体" w:hint="eastAsia"/>
                <w:noProof/>
                <w:color w:val="000000"/>
                <w:sz w:val="24"/>
              </w:rPr>
            </w:pPr>
            <w:r w:rsidRPr="000B1BEF">
              <w:rPr>
                <w:rFonts w:eastAsia="仿宋_GB2312"/>
                <w:noProof/>
                <w:color w:val="000000"/>
                <w:sz w:val="24"/>
              </w:rPr>
              <w:t>（</w:t>
            </w:r>
            <w:r w:rsidRPr="00747215">
              <w:rPr>
                <w:rFonts w:eastAsia="仿宋_GB2312" w:hint="eastAsia"/>
                <w:noProof/>
                <w:color w:val="000000"/>
                <w:sz w:val="24"/>
              </w:rPr>
              <w:t>拟采取的研究方法，技术路线或实施方案及其可行性分析</w:t>
            </w:r>
            <w:r w:rsidRPr="000B1BEF">
              <w:rPr>
                <w:rFonts w:eastAsia="仿宋_GB2312"/>
                <w:noProof/>
                <w:color w:val="000000"/>
                <w:sz w:val="24"/>
              </w:rPr>
              <w:t>）</w:t>
            </w:r>
          </w:p>
        </w:tc>
      </w:tr>
      <w:tr w:rsidR="002E77A5" w:rsidRPr="00685B2E" w:rsidTr="00866294">
        <w:trPr>
          <w:trHeight w:val="7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77A5" w:rsidRPr="002E77A5" w:rsidRDefault="009440BE" w:rsidP="002E77A5">
            <w:pPr>
              <w:spacing w:before="120"/>
              <w:rPr>
                <w:rFonts w:eastAsia="黑体" w:hint="eastAsia"/>
                <w:noProof/>
                <w:color w:val="000000"/>
                <w:sz w:val="24"/>
              </w:rPr>
            </w:pPr>
            <w:r>
              <w:rPr>
                <w:rFonts w:eastAsia="黑体" w:hint="eastAsia"/>
                <w:noProof/>
                <w:color w:val="000000"/>
                <w:sz w:val="24"/>
              </w:rPr>
              <w:t>特色</w:t>
            </w:r>
            <w:r>
              <w:rPr>
                <w:rFonts w:eastAsia="黑体"/>
                <w:noProof/>
                <w:color w:val="000000"/>
                <w:sz w:val="24"/>
              </w:rPr>
              <w:t>与创新之处</w:t>
            </w:r>
          </w:p>
          <w:p w:rsidR="002E77A5" w:rsidRDefault="002E77A5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Default="00866294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Default="00866294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Default="00866294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Default="00866294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Default="00866294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Default="00866294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Default="00866294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Default="00866294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Default="00866294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Default="00866294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Default="00866294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Default="00866294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Default="00866294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Default="00866294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Default="00866294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Default="00866294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Default="00866294" w:rsidP="009440B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66294" w:rsidRPr="00685B2E" w:rsidRDefault="00866294" w:rsidP="009440B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E77A5" w:rsidRPr="00685B2E" w:rsidTr="00866294">
        <w:trPr>
          <w:trHeight w:val="6086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7A5" w:rsidRPr="002E77A5" w:rsidRDefault="002E77A5" w:rsidP="00C67707">
            <w:pPr>
              <w:widowControl/>
              <w:jc w:val="left"/>
              <w:rPr>
                <w:rFonts w:eastAsia="黑体"/>
                <w:noProof/>
                <w:color w:val="000000"/>
                <w:sz w:val="24"/>
              </w:rPr>
            </w:pPr>
            <w:r w:rsidRPr="002E77A5">
              <w:rPr>
                <w:rFonts w:eastAsia="黑体" w:hint="eastAsia"/>
                <w:noProof/>
                <w:color w:val="000000"/>
                <w:sz w:val="24"/>
              </w:rPr>
              <w:lastRenderedPageBreak/>
              <w:t>预期</w:t>
            </w:r>
            <w:r w:rsidR="00B842AE">
              <w:rPr>
                <w:rFonts w:eastAsia="黑体" w:hint="eastAsia"/>
                <w:noProof/>
                <w:color w:val="000000"/>
                <w:sz w:val="24"/>
              </w:rPr>
              <w:t>成果</w:t>
            </w:r>
          </w:p>
          <w:p w:rsidR="002E77A5" w:rsidRPr="002E77A5" w:rsidRDefault="002E77A5" w:rsidP="00C67707">
            <w:pPr>
              <w:widowControl/>
              <w:jc w:val="left"/>
              <w:rPr>
                <w:rFonts w:eastAsia="仿宋_GB2312"/>
                <w:noProof/>
                <w:color w:val="000000"/>
                <w:sz w:val="24"/>
              </w:rPr>
            </w:pPr>
          </w:p>
          <w:p w:rsidR="002E77A5" w:rsidRPr="00685B2E" w:rsidRDefault="002E77A5" w:rsidP="00C67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40BE" w:rsidRPr="00685B2E" w:rsidTr="002E77A5">
        <w:trPr>
          <w:trHeight w:val="580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0BE" w:rsidRDefault="009440BE" w:rsidP="009440BE">
            <w:pPr>
              <w:spacing w:before="120"/>
              <w:rPr>
                <w:rFonts w:ascii="黑体" w:eastAsia="黑体"/>
                <w:noProof/>
                <w:color w:val="000000"/>
                <w:sz w:val="24"/>
                <w:szCs w:val="21"/>
              </w:rPr>
            </w:pPr>
            <w:r>
              <w:rPr>
                <w:rFonts w:ascii="黑体" w:eastAsia="黑体" w:hint="eastAsia"/>
                <w:noProof/>
                <w:color w:val="000000"/>
                <w:sz w:val="24"/>
              </w:rPr>
              <w:t>指导教师</w:t>
            </w:r>
            <w:r>
              <w:rPr>
                <w:rFonts w:ascii="黑体" w:eastAsia="黑体" w:hint="eastAsia"/>
                <w:noProof/>
                <w:color w:val="000000"/>
                <w:sz w:val="24"/>
              </w:rPr>
              <w:t>意见</w:t>
            </w:r>
          </w:p>
          <w:p w:rsidR="009440BE" w:rsidRPr="002E77A5" w:rsidRDefault="009440BE" w:rsidP="009440BE">
            <w:pPr>
              <w:widowControl/>
              <w:jc w:val="left"/>
              <w:rPr>
                <w:rFonts w:eastAsia="黑体" w:hint="eastAsia"/>
                <w:noProof/>
                <w:color w:val="000000"/>
                <w:sz w:val="24"/>
              </w:rPr>
            </w:pPr>
          </w:p>
        </w:tc>
      </w:tr>
      <w:tr w:rsidR="002E77A5" w:rsidRPr="00685B2E" w:rsidTr="00CB3818">
        <w:trPr>
          <w:trHeight w:val="80"/>
          <w:jc w:val="center"/>
        </w:trPr>
        <w:tc>
          <w:tcPr>
            <w:tcW w:w="9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A5" w:rsidRPr="00685B2E" w:rsidRDefault="002E77A5" w:rsidP="00C67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66294" w:rsidRDefault="00866294" w:rsidP="002E77A5">
      <w:pPr>
        <w:spacing w:beforeLines="50" w:before="156" w:afterLines="50" w:after="156"/>
        <w:rPr>
          <w:rFonts w:ascii="宋体" w:cs="宋体"/>
          <w:b/>
          <w:bCs/>
          <w:kern w:val="0"/>
          <w:sz w:val="28"/>
          <w:szCs w:val="28"/>
        </w:rPr>
      </w:pPr>
    </w:p>
    <w:p w:rsidR="00866294" w:rsidRDefault="00866294" w:rsidP="002E77A5">
      <w:pPr>
        <w:spacing w:beforeLines="50" w:before="156" w:afterLines="50" w:after="156"/>
        <w:rPr>
          <w:rFonts w:ascii="宋体" w:cs="宋体"/>
          <w:b/>
          <w:bCs/>
          <w:kern w:val="0"/>
          <w:sz w:val="28"/>
          <w:szCs w:val="28"/>
        </w:rPr>
      </w:pPr>
    </w:p>
    <w:p w:rsidR="00866294" w:rsidRDefault="00866294" w:rsidP="002E77A5">
      <w:pPr>
        <w:spacing w:beforeLines="50" w:before="156" w:afterLines="50" w:after="156"/>
        <w:rPr>
          <w:rFonts w:ascii="宋体" w:cs="宋体"/>
          <w:b/>
          <w:bCs/>
          <w:kern w:val="0"/>
          <w:sz w:val="28"/>
          <w:szCs w:val="28"/>
        </w:rPr>
      </w:pPr>
    </w:p>
    <w:p w:rsidR="002E77A5" w:rsidRPr="009D6E45" w:rsidRDefault="002E77A5" w:rsidP="002E77A5">
      <w:pPr>
        <w:spacing w:beforeLines="50" w:before="156" w:afterLines="50" w:after="156"/>
        <w:rPr>
          <w:rFonts w:ascii="宋体" w:cs="宋体"/>
          <w:b/>
          <w:bCs/>
          <w:kern w:val="0"/>
          <w:sz w:val="28"/>
          <w:szCs w:val="28"/>
        </w:rPr>
      </w:pPr>
      <w:r w:rsidRPr="009D6E45">
        <w:rPr>
          <w:rFonts w:ascii="宋体" w:cs="宋体" w:hint="eastAsia"/>
          <w:b/>
          <w:bCs/>
          <w:kern w:val="0"/>
          <w:sz w:val="28"/>
          <w:szCs w:val="28"/>
        </w:rPr>
        <w:t>三、经费预算</w:t>
      </w:r>
    </w:p>
    <w:p w:rsidR="002E77A5" w:rsidRPr="002567BA" w:rsidRDefault="002E77A5" w:rsidP="002E77A5">
      <w:pPr>
        <w:ind w:leftChars="2800" w:left="5880" w:firstLineChars="600" w:firstLine="1440"/>
        <w:rPr>
          <w:sz w:val="24"/>
        </w:rPr>
      </w:pPr>
      <w:r w:rsidRPr="002567BA">
        <w:rPr>
          <w:rFonts w:hint="eastAsia"/>
          <w:sz w:val="24"/>
        </w:rPr>
        <w:t>（金额单位：万元）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1781"/>
        <w:gridCol w:w="4569"/>
      </w:tblGrid>
      <w:tr w:rsidR="002E77A5" w:rsidTr="00866294">
        <w:trPr>
          <w:trHeight w:val="1134"/>
          <w:jc w:val="center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申请经费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DE3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备注（</w:t>
            </w:r>
            <w:r w:rsidR="00DE3F61">
              <w:rPr>
                <w:rFonts w:hint="eastAsia"/>
                <w:b/>
                <w:sz w:val="28"/>
                <w:szCs w:val="28"/>
              </w:rPr>
              <w:t>测算</w:t>
            </w:r>
            <w:r>
              <w:rPr>
                <w:rFonts w:hint="eastAsia"/>
                <w:b/>
                <w:sz w:val="28"/>
                <w:szCs w:val="28"/>
              </w:rPr>
              <w:t>依据与说明）</w:t>
            </w:r>
          </w:p>
        </w:tc>
      </w:tr>
      <w:tr w:rsidR="002E77A5" w:rsidTr="00866294">
        <w:trPr>
          <w:trHeight w:val="1134"/>
          <w:jc w:val="center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测试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计算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分析费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  <w:tr w:rsidR="002E77A5" w:rsidTr="00866294">
        <w:trPr>
          <w:trHeight w:val="1134"/>
          <w:jc w:val="center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会议费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差旅费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  <w:tr w:rsidR="002E77A5" w:rsidTr="00866294">
        <w:trPr>
          <w:trHeight w:val="1134"/>
          <w:jc w:val="center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出版物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文献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信息传播费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  <w:tr w:rsidR="002E77A5" w:rsidTr="00866294">
        <w:trPr>
          <w:trHeight w:val="1134"/>
          <w:jc w:val="center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实验材料费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  <w:tr w:rsidR="002E77A5" w:rsidTr="00866294">
        <w:trPr>
          <w:trHeight w:val="1134"/>
          <w:jc w:val="center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DE3F61" w:rsidP="00C6770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书报杂志</w:t>
            </w:r>
            <w:r>
              <w:rPr>
                <w:sz w:val="24"/>
              </w:rPr>
              <w:t>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  <w:tr w:rsidR="002E77A5" w:rsidTr="00866294">
        <w:trPr>
          <w:trHeight w:val="1134"/>
          <w:jc w:val="center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Pr="001D4047" w:rsidRDefault="00DE3F61" w:rsidP="00C6770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交通费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  <w:tr w:rsidR="002E77A5" w:rsidTr="00866294">
        <w:trPr>
          <w:trHeight w:val="1134"/>
          <w:jc w:val="center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Pr="001D4047" w:rsidRDefault="002E77A5" w:rsidP="00C67707">
            <w:pPr>
              <w:rPr>
                <w:rFonts w:hint="eastAsia"/>
                <w:sz w:val="24"/>
              </w:rPr>
            </w:pPr>
            <w:r w:rsidRPr="001D4047">
              <w:rPr>
                <w:rFonts w:hint="eastAsia"/>
                <w:sz w:val="24"/>
              </w:rPr>
              <w:t>劳务费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  <w:tr w:rsidR="002E77A5" w:rsidTr="00866294">
        <w:trPr>
          <w:trHeight w:val="1134"/>
          <w:jc w:val="center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Pr="001D4047" w:rsidRDefault="002E77A5" w:rsidP="00C67707">
            <w:pPr>
              <w:rPr>
                <w:sz w:val="24"/>
              </w:rPr>
            </w:pPr>
            <w:r w:rsidRPr="001D4047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  <w:tr w:rsidR="002E77A5" w:rsidTr="00866294">
        <w:trPr>
          <w:trHeight w:val="1134"/>
          <w:jc w:val="center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</w:tbl>
    <w:p w:rsidR="00DF290E" w:rsidRDefault="00DF290E">
      <w:pPr>
        <w:rPr>
          <w:b/>
        </w:rPr>
      </w:pPr>
    </w:p>
    <w:p w:rsidR="002E77A5" w:rsidRDefault="002E77A5">
      <w:pPr>
        <w:rPr>
          <w:b/>
        </w:rPr>
      </w:pPr>
    </w:p>
    <w:p w:rsidR="002E77A5" w:rsidRDefault="002E77A5">
      <w:pPr>
        <w:rPr>
          <w:b/>
        </w:rPr>
      </w:pPr>
    </w:p>
    <w:p w:rsidR="002E77A5" w:rsidRDefault="002E77A5" w:rsidP="002E77A5">
      <w:pPr>
        <w:autoSpaceDE w:val="0"/>
        <w:autoSpaceDN w:val="0"/>
        <w:adjustRightInd w:val="0"/>
        <w:snapToGrid w:val="0"/>
        <w:spacing w:line="312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签字页</w:t>
      </w:r>
    </w:p>
    <w:p w:rsidR="002E77A5" w:rsidRDefault="002E77A5" w:rsidP="002E77A5">
      <w:pPr>
        <w:autoSpaceDE w:val="0"/>
        <w:autoSpaceDN w:val="0"/>
        <w:adjustRightInd w:val="0"/>
        <w:snapToGrid w:val="0"/>
        <w:spacing w:line="312" w:lineRule="auto"/>
        <w:jc w:val="left"/>
        <w:rPr>
          <w:b/>
          <w:bCs/>
          <w:sz w:val="28"/>
          <w:szCs w:val="28"/>
        </w:rPr>
      </w:pPr>
    </w:p>
    <w:p w:rsidR="002E77A5" w:rsidRDefault="002E77A5" w:rsidP="002E77A5">
      <w:pPr>
        <w:autoSpaceDE w:val="0"/>
        <w:autoSpaceDN w:val="0"/>
        <w:adjustRightInd w:val="0"/>
        <w:snapToGrid w:val="0"/>
        <w:spacing w:line="312" w:lineRule="auto"/>
        <w:jc w:val="left"/>
        <w:rPr>
          <w:b/>
          <w:bCs/>
          <w:sz w:val="28"/>
          <w:szCs w:val="28"/>
        </w:rPr>
      </w:pP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4"/>
          <w:u w:val="single"/>
        </w:rPr>
      </w:pPr>
      <w:r>
        <w:rPr>
          <w:rFonts w:ascii="宋体" w:hAnsi="Calibri" w:cs="宋体" w:hint="eastAsia"/>
          <w:kern w:val="0"/>
          <w:sz w:val="24"/>
          <w:u w:val="single"/>
        </w:rPr>
        <w:t xml:space="preserve">                                                                                </w:t>
      </w: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  <w:r>
        <w:rPr>
          <w:rFonts w:ascii="宋体" w:hAnsi="Calibri" w:cs="宋体" w:hint="eastAsia"/>
          <w:b/>
          <w:kern w:val="0"/>
          <w:sz w:val="24"/>
        </w:rPr>
        <w:t>申请人（</w:t>
      </w:r>
      <w:r w:rsidR="00DE3F61">
        <w:rPr>
          <w:rFonts w:ascii="宋体" w:hAnsi="Calibri" w:cs="宋体" w:hint="eastAsia"/>
          <w:b/>
          <w:kern w:val="0"/>
          <w:sz w:val="24"/>
        </w:rPr>
        <w:t>组</w:t>
      </w:r>
      <w:r>
        <w:rPr>
          <w:rFonts w:ascii="宋体" w:hAnsi="Calibri" w:cs="宋体" w:hint="eastAsia"/>
          <w:b/>
          <w:kern w:val="0"/>
          <w:sz w:val="24"/>
        </w:rPr>
        <w:t>长）承诺：</w:t>
      </w: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2E77A5" w:rsidRDefault="002E77A5" w:rsidP="002E77A5">
      <w:pPr>
        <w:autoSpaceDE w:val="0"/>
        <w:autoSpaceDN w:val="0"/>
        <w:adjustRightInd w:val="0"/>
        <w:spacing w:beforeLines="50" w:before="156" w:line="360" w:lineRule="auto"/>
        <w:ind w:firstLineChars="200" w:firstLine="560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>我保证申请书内容的真实性。如果获得资助，我将严格遵守北京理工大学研究生科技创新项目的有关规定，切实保证研究工作时间，认真组织</w:t>
      </w:r>
      <w:r>
        <w:rPr>
          <w:rFonts w:ascii="宋体" w:hAnsi="Calibri" w:cs="宋体"/>
          <w:kern w:val="0"/>
          <w:sz w:val="28"/>
          <w:szCs w:val="28"/>
        </w:rPr>
        <w:t>团队</w:t>
      </w:r>
      <w:r>
        <w:rPr>
          <w:rFonts w:ascii="宋体" w:hAnsi="Calibri" w:cs="宋体" w:hint="eastAsia"/>
          <w:kern w:val="0"/>
          <w:sz w:val="28"/>
          <w:szCs w:val="28"/>
        </w:rPr>
        <w:t>开展工作，按时报送有关材料。并</w:t>
      </w:r>
      <w:r>
        <w:rPr>
          <w:rFonts w:ascii="宋体" w:hAnsi="Calibri" w:cs="宋体"/>
          <w:kern w:val="0"/>
          <w:sz w:val="28"/>
          <w:szCs w:val="28"/>
        </w:rPr>
        <w:t>积极组织团队</w:t>
      </w:r>
      <w:r>
        <w:rPr>
          <w:rFonts w:ascii="宋体" w:hAnsi="Calibri" w:cs="宋体" w:hint="eastAsia"/>
          <w:kern w:val="0"/>
          <w:sz w:val="28"/>
          <w:szCs w:val="28"/>
        </w:rPr>
        <w:t>配合</w:t>
      </w:r>
      <w:r>
        <w:rPr>
          <w:rFonts w:ascii="宋体" w:hAnsi="Calibri" w:cs="宋体"/>
          <w:kern w:val="0"/>
          <w:sz w:val="28"/>
          <w:szCs w:val="28"/>
        </w:rPr>
        <w:t>参加研究生院组织的一</w:t>
      </w:r>
      <w:r>
        <w:rPr>
          <w:rFonts w:ascii="宋体" w:hAnsi="Calibri" w:cs="宋体" w:hint="eastAsia"/>
          <w:kern w:val="0"/>
          <w:sz w:val="28"/>
          <w:szCs w:val="28"/>
        </w:rPr>
        <w:t>系列</w:t>
      </w:r>
      <w:r>
        <w:rPr>
          <w:rFonts w:ascii="宋体" w:hAnsi="Calibri" w:cs="宋体"/>
          <w:kern w:val="0"/>
          <w:sz w:val="28"/>
          <w:szCs w:val="28"/>
        </w:rPr>
        <w:t>创新活动。</w:t>
      </w:r>
      <w:r>
        <w:rPr>
          <w:rFonts w:ascii="宋体" w:hAnsi="Calibri" w:cs="宋体" w:hint="eastAsia"/>
          <w:kern w:val="0"/>
          <w:sz w:val="28"/>
          <w:szCs w:val="28"/>
        </w:rPr>
        <w:t>若填报失实和违反规定，本人将承担全部责任。</w:t>
      </w:r>
    </w:p>
    <w:p w:rsidR="002E77A5" w:rsidRDefault="002E77A5" w:rsidP="002E77A5">
      <w:pPr>
        <w:autoSpaceDE w:val="0"/>
        <w:autoSpaceDN w:val="0"/>
        <w:adjustRightInd w:val="0"/>
        <w:spacing w:beforeLines="50" w:before="156" w:line="360" w:lineRule="auto"/>
        <w:ind w:firstLineChars="2600" w:firstLine="7280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 xml:space="preserve">签字： </w:t>
      </w: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 xml:space="preserve">                                                      年   月   日</w:t>
      </w: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u w:val="single"/>
        </w:rPr>
      </w:pPr>
      <w:r>
        <w:rPr>
          <w:rFonts w:ascii="宋体" w:hAnsi="Calibri" w:cs="宋体" w:hint="eastAsia"/>
          <w:kern w:val="0"/>
          <w:u w:val="single"/>
        </w:rPr>
        <w:t xml:space="preserve">                                                                                           </w:t>
      </w: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  <w:r>
        <w:rPr>
          <w:rFonts w:ascii="宋体" w:hAnsi="Calibri" w:cs="宋体" w:hint="eastAsia"/>
          <w:b/>
          <w:kern w:val="0"/>
          <w:sz w:val="24"/>
        </w:rPr>
        <w:t>指导</w:t>
      </w:r>
      <w:r>
        <w:rPr>
          <w:rFonts w:ascii="宋体" w:hAnsi="Calibri" w:cs="宋体"/>
          <w:b/>
          <w:kern w:val="0"/>
          <w:sz w:val="24"/>
        </w:rPr>
        <w:t>教师</w:t>
      </w:r>
      <w:r>
        <w:rPr>
          <w:rFonts w:ascii="宋体" w:hAnsi="Calibri" w:cs="宋体" w:hint="eastAsia"/>
          <w:b/>
          <w:kern w:val="0"/>
          <w:sz w:val="24"/>
        </w:rPr>
        <w:t>承诺：</w:t>
      </w: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2E77A5" w:rsidRDefault="002E77A5" w:rsidP="002E77A5">
      <w:pPr>
        <w:autoSpaceDE w:val="0"/>
        <w:autoSpaceDN w:val="0"/>
        <w:adjustRightInd w:val="0"/>
        <w:spacing w:beforeLines="50" w:before="156" w:line="360" w:lineRule="auto"/>
        <w:ind w:firstLineChars="200" w:firstLine="560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>我已对研究生创新</w:t>
      </w:r>
      <w:r>
        <w:rPr>
          <w:rFonts w:ascii="宋体" w:hAnsi="Calibri" w:cs="宋体"/>
          <w:kern w:val="0"/>
          <w:sz w:val="28"/>
          <w:szCs w:val="28"/>
        </w:rPr>
        <w:t>团队</w:t>
      </w:r>
      <w:r>
        <w:rPr>
          <w:rFonts w:ascii="宋体" w:hAnsi="Calibri" w:cs="宋体" w:hint="eastAsia"/>
          <w:kern w:val="0"/>
          <w:sz w:val="28"/>
          <w:szCs w:val="28"/>
        </w:rPr>
        <w:t>的资格和申报书内容进行了审核。申请项目如获资助，我将履行团队指导</w:t>
      </w:r>
      <w:r>
        <w:rPr>
          <w:rFonts w:ascii="宋体" w:hAnsi="Calibri" w:cs="宋体"/>
          <w:kern w:val="0"/>
          <w:sz w:val="28"/>
          <w:szCs w:val="28"/>
        </w:rPr>
        <w:t>教师的</w:t>
      </w:r>
      <w:r>
        <w:rPr>
          <w:rFonts w:ascii="宋体" w:hAnsi="Calibri" w:cs="宋体" w:hint="eastAsia"/>
          <w:kern w:val="0"/>
          <w:sz w:val="28"/>
          <w:szCs w:val="28"/>
        </w:rPr>
        <w:t>职责，严格遵守北京理工大学研究生科技创新项目的有关规定，</w:t>
      </w:r>
      <w:r w:rsidRPr="009D6E45">
        <w:rPr>
          <w:rFonts w:ascii="宋体" w:hAnsi="Calibri" w:cs="宋体" w:hint="eastAsia"/>
          <w:kern w:val="0"/>
          <w:sz w:val="28"/>
          <w:szCs w:val="28"/>
        </w:rPr>
        <w:t>指导项目</w:t>
      </w:r>
      <w:r>
        <w:rPr>
          <w:rFonts w:ascii="宋体" w:hAnsi="Calibri" w:cs="宋体" w:hint="eastAsia"/>
          <w:kern w:val="0"/>
          <w:sz w:val="28"/>
          <w:szCs w:val="28"/>
        </w:rPr>
        <w:t>实施</w:t>
      </w:r>
      <w:r w:rsidRPr="009D6E45">
        <w:rPr>
          <w:rFonts w:ascii="宋体" w:hAnsi="Calibri" w:cs="宋体" w:hint="eastAsia"/>
          <w:kern w:val="0"/>
          <w:sz w:val="28"/>
          <w:szCs w:val="28"/>
        </w:rPr>
        <w:t>，</w:t>
      </w:r>
      <w:r w:rsidR="00704A14">
        <w:rPr>
          <w:rFonts w:ascii="宋体" w:hAnsi="Calibri" w:cs="宋体" w:hint="eastAsia"/>
          <w:kern w:val="0"/>
          <w:sz w:val="28"/>
          <w:szCs w:val="28"/>
        </w:rPr>
        <w:t>管理项目经费。</w:t>
      </w:r>
      <w:r w:rsidR="00704A14">
        <w:rPr>
          <w:rFonts w:ascii="宋体" w:hAnsi="Calibri" w:cs="宋体"/>
          <w:kern w:val="0"/>
          <w:sz w:val="28"/>
          <w:szCs w:val="28"/>
        </w:rPr>
        <w:t>积极</w:t>
      </w:r>
      <w:r w:rsidR="00704A14">
        <w:rPr>
          <w:rFonts w:ascii="宋体" w:hAnsi="Calibri" w:cs="宋体" w:hint="eastAsia"/>
          <w:kern w:val="0"/>
          <w:sz w:val="28"/>
          <w:szCs w:val="28"/>
        </w:rPr>
        <w:t>组织团队</w:t>
      </w:r>
      <w:r w:rsidR="00704A14">
        <w:rPr>
          <w:rFonts w:ascii="宋体" w:hAnsi="Calibri" w:cs="宋体"/>
          <w:kern w:val="0"/>
          <w:sz w:val="28"/>
          <w:szCs w:val="28"/>
        </w:rPr>
        <w:t>在立项期间参加国内外高水平创新竞赛，</w:t>
      </w:r>
      <w:r>
        <w:rPr>
          <w:rFonts w:ascii="宋体" w:hAnsi="Calibri" w:cs="宋体" w:hint="eastAsia"/>
          <w:kern w:val="0"/>
          <w:sz w:val="28"/>
          <w:szCs w:val="28"/>
        </w:rPr>
        <w:t>督促</w:t>
      </w:r>
      <w:r w:rsidR="002567BA">
        <w:rPr>
          <w:rFonts w:ascii="宋体" w:hAnsi="Calibri" w:cs="宋体" w:hint="eastAsia"/>
          <w:kern w:val="0"/>
          <w:sz w:val="28"/>
          <w:szCs w:val="28"/>
        </w:rPr>
        <w:t>申请团队</w:t>
      </w:r>
      <w:r w:rsidRPr="009D6E45">
        <w:rPr>
          <w:rFonts w:ascii="宋体" w:hAnsi="Calibri" w:cs="宋体" w:hint="eastAsia"/>
          <w:kern w:val="0"/>
          <w:sz w:val="28"/>
          <w:szCs w:val="28"/>
        </w:rPr>
        <w:t>按项目的内容和进度完成任务</w:t>
      </w:r>
      <w:r>
        <w:rPr>
          <w:rFonts w:ascii="宋体" w:hAnsi="Calibri" w:cs="宋体" w:hint="eastAsia"/>
          <w:kern w:val="0"/>
          <w:sz w:val="28"/>
          <w:szCs w:val="28"/>
        </w:rPr>
        <w:t>。</w:t>
      </w:r>
    </w:p>
    <w:p w:rsidR="002E77A5" w:rsidRPr="002E77A5" w:rsidRDefault="002E77A5" w:rsidP="002E77A5">
      <w:pPr>
        <w:autoSpaceDE w:val="0"/>
        <w:autoSpaceDN w:val="0"/>
        <w:adjustRightInd w:val="0"/>
        <w:jc w:val="right"/>
        <w:rPr>
          <w:rFonts w:ascii="宋体" w:hAnsi="Calibri" w:cs="宋体"/>
          <w:kern w:val="0"/>
        </w:rPr>
      </w:pPr>
    </w:p>
    <w:p w:rsidR="002E77A5" w:rsidRDefault="002E77A5" w:rsidP="002E77A5">
      <w:pPr>
        <w:autoSpaceDE w:val="0"/>
        <w:autoSpaceDN w:val="0"/>
        <w:adjustRightInd w:val="0"/>
        <w:jc w:val="right"/>
        <w:rPr>
          <w:rFonts w:ascii="宋体" w:hAnsi="Calibri" w:cs="宋体"/>
          <w:kern w:val="0"/>
        </w:rPr>
      </w:pPr>
    </w:p>
    <w:p w:rsidR="002E77A5" w:rsidRDefault="002E77A5" w:rsidP="002E77A5">
      <w:pPr>
        <w:wordWrap w:val="0"/>
        <w:autoSpaceDE w:val="0"/>
        <w:autoSpaceDN w:val="0"/>
        <w:adjustRightInd w:val="0"/>
        <w:ind w:rightChars="404" w:right="848"/>
        <w:jc w:val="right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 xml:space="preserve">签字：         </w:t>
      </w:r>
    </w:p>
    <w:p w:rsidR="002E77A5" w:rsidRPr="002567BA" w:rsidRDefault="002E77A5" w:rsidP="002567BA">
      <w:pPr>
        <w:autoSpaceDE w:val="0"/>
        <w:autoSpaceDN w:val="0"/>
        <w:adjustRightInd w:val="0"/>
        <w:ind w:rightChars="404" w:right="848"/>
        <w:jc w:val="right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 xml:space="preserve">   年    月    日</w:t>
      </w:r>
    </w:p>
    <w:sectPr w:rsidR="002E77A5" w:rsidRPr="002567BA" w:rsidSect="00C423F6">
      <w:headerReference w:type="default" r:id="rId6"/>
      <w:footerReference w:type="default" r:id="rId7"/>
      <w:foot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6C" w:rsidRDefault="00856F6C" w:rsidP="00685B2E">
      <w:r>
        <w:separator/>
      </w:r>
    </w:p>
  </w:endnote>
  <w:endnote w:type="continuationSeparator" w:id="0">
    <w:p w:rsidR="00856F6C" w:rsidRDefault="00856F6C" w:rsidP="0068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721638"/>
      <w:docPartObj>
        <w:docPartGallery w:val="Page Numbers (Bottom of Page)"/>
        <w:docPartUnique/>
      </w:docPartObj>
    </w:sdtPr>
    <w:sdtEndPr/>
    <w:sdtContent>
      <w:p w:rsidR="00C423F6" w:rsidRDefault="00C423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5E4" w:rsidRPr="001C35E4">
          <w:rPr>
            <w:noProof/>
            <w:lang w:val="zh-CN"/>
          </w:rPr>
          <w:t>8</w:t>
        </w:r>
        <w:r>
          <w:fldChar w:fldCharType="end"/>
        </w:r>
      </w:p>
    </w:sdtContent>
  </w:sdt>
  <w:p w:rsidR="00C423F6" w:rsidRDefault="00C423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F6" w:rsidRDefault="00C423F6">
    <w:pPr>
      <w:pStyle w:val="a5"/>
      <w:jc w:val="right"/>
    </w:pPr>
  </w:p>
  <w:p w:rsidR="00C423F6" w:rsidRDefault="00C42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6C" w:rsidRDefault="00856F6C" w:rsidP="00685B2E">
      <w:r>
        <w:separator/>
      </w:r>
    </w:p>
  </w:footnote>
  <w:footnote w:type="continuationSeparator" w:id="0">
    <w:p w:rsidR="00856F6C" w:rsidRDefault="00856F6C" w:rsidP="0068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BA" w:rsidRDefault="002567BA" w:rsidP="002567BA">
    <w:pPr>
      <w:pStyle w:val="a3"/>
    </w:pPr>
    <w:r>
      <w:rPr>
        <w:rFonts w:hint="eastAsia"/>
      </w:rPr>
      <w:t>北京理工大学研究生科技创新</w:t>
    </w:r>
    <w:r>
      <w:t>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A3"/>
    <w:rsid w:val="00011DA2"/>
    <w:rsid w:val="00030A0D"/>
    <w:rsid w:val="000738E6"/>
    <w:rsid w:val="00097853"/>
    <w:rsid w:val="000A0C5F"/>
    <w:rsid w:val="000A255C"/>
    <w:rsid w:val="000E779F"/>
    <w:rsid w:val="000F1172"/>
    <w:rsid w:val="00110DD8"/>
    <w:rsid w:val="00113B45"/>
    <w:rsid w:val="00191F32"/>
    <w:rsid w:val="001C35E4"/>
    <w:rsid w:val="001D1E44"/>
    <w:rsid w:val="001E6865"/>
    <w:rsid w:val="001E6EF0"/>
    <w:rsid w:val="00253E14"/>
    <w:rsid w:val="002567BA"/>
    <w:rsid w:val="00292CDB"/>
    <w:rsid w:val="002E77A5"/>
    <w:rsid w:val="003A6C9F"/>
    <w:rsid w:val="004A0F13"/>
    <w:rsid w:val="004C20BA"/>
    <w:rsid w:val="004D0715"/>
    <w:rsid w:val="005A5167"/>
    <w:rsid w:val="00622C28"/>
    <w:rsid w:val="00624DFE"/>
    <w:rsid w:val="00666069"/>
    <w:rsid w:val="00685B2E"/>
    <w:rsid w:val="0070033D"/>
    <w:rsid w:val="007036F2"/>
    <w:rsid w:val="00704A14"/>
    <w:rsid w:val="00747215"/>
    <w:rsid w:val="007A2549"/>
    <w:rsid w:val="007A5263"/>
    <w:rsid w:val="007B0099"/>
    <w:rsid w:val="007C3A73"/>
    <w:rsid w:val="007F2423"/>
    <w:rsid w:val="00837B9C"/>
    <w:rsid w:val="00856F6C"/>
    <w:rsid w:val="00866294"/>
    <w:rsid w:val="00887AEA"/>
    <w:rsid w:val="008A3826"/>
    <w:rsid w:val="008B5930"/>
    <w:rsid w:val="009156CC"/>
    <w:rsid w:val="00941C1B"/>
    <w:rsid w:val="009440BE"/>
    <w:rsid w:val="00955F28"/>
    <w:rsid w:val="00973200"/>
    <w:rsid w:val="00A92420"/>
    <w:rsid w:val="00AA5D22"/>
    <w:rsid w:val="00AB7FE7"/>
    <w:rsid w:val="00B21C4C"/>
    <w:rsid w:val="00B842AE"/>
    <w:rsid w:val="00C0447F"/>
    <w:rsid w:val="00C423F6"/>
    <w:rsid w:val="00C64BB0"/>
    <w:rsid w:val="00CB3818"/>
    <w:rsid w:val="00D26FC5"/>
    <w:rsid w:val="00D67476"/>
    <w:rsid w:val="00DA5B58"/>
    <w:rsid w:val="00DB1A7F"/>
    <w:rsid w:val="00DE3F61"/>
    <w:rsid w:val="00DF290E"/>
    <w:rsid w:val="00DF5EEC"/>
    <w:rsid w:val="00E01267"/>
    <w:rsid w:val="00E538A6"/>
    <w:rsid w:val="00EB2899"/>
    <w:rsid w:val="00F34E05"/>
    <w:rsid w:val="00FA4D4D"/>
    <w:rsid w:val="00FB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B1BF5"/>
  <w15:chartTrackingRefBased/>
  <w15:docId w15:val="{FCC5E2D2-EFCF-4CDC-ACDC-E57E865A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B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B2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423F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423F6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F290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F290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袁旭</cp:lastModifiedBy>
  <cp:revision>25</cp:revision>
  <cp:lastPrinted>2018-03-29T08:43:00Z</cp:lastPrinted>
  <dcterms:created xsi:type="dcterms:W3CDTF">2019-04-29T07:16:00Z</dcterms:created>
  <dcterms:modified xsi:type="dcterms:W3CDTF">2019-04-29T13:01:00Z</dcterms:modified>
</cp:coreProperties>
</file>